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B2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6C5F">
        <w:fldChar w:fldCharType="begin"/>
      </w:r>
      <w:r w:rsidR="00096C5F">
        <w:instrText xml:space="preserve"> DOCPROPERTY  TSG/WGRef  \* MERGEFORMAT </w:instrText>
      </w:r>
      <w:r w:rsidR="00096C5F">
        <w:fldChar w:fldCharType="separate"/>
      </w:r>
      <w:r w:rsidR="00013725" w:rsidRPr="00013725">
        <w:rPr>
          <w:b/>
          <w:noProof/>
          <w:sz w:val="24"/>
        </w:rPr>
        <w:t>RAN5</w:t>
      </w:r>
      <w:r w:rsidR="00096C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6C5F">
        <w:fldChar w:fldCharType="begin"/>
      </w:r>
      <w:r w:rsidR="00096C5F">
        <w:instrText xml:space="preserve"> DOCPROPERTY  MtgSeq  \* MERGEFORMAT </w:instrText>
      </w:r>
      <w:r w:rsidR="00096C5F">
        <w:fldChar w:fldCharType="separate"/>
      </w:r>
      <w:r w:rsidR="002D66C7" w:rsidRPr="002D66C7">
        <w:rPr>
          <w:b/>
          <w:noProof/>
          <w:sz w:val="24"/>
        </w:rPr>
        <w:t>102</w:t>
      </w:r>
      <w:r w:rsidR="00096C5F">
        <w:rPr>
          <w:b/>
          <w:noProof/>
          <w:sz w:val="24"/>
        </w:rPr>
        <w:fldChar w:fldCharType="end"/>
      </w:r>
      <w:r w:rsidR="00096C5F">
        <w:fldChar w:fldCharType="begin"/>
      </w:r>
      <w:r w:rsidR="00096C5F">
        <w:instrText xml:space="preserve"> DOCPROPERTY  MtgTitle  \* MERGEFORMAT </w:instrText>
      </w:r>
      <w:r w:rsidR="00096C5F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096C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6C5F">
        <w:fldChar w:fldCharType="begin"/>
      </w:r>
      <w:r w:rsidR="00096C5F">
        <w:instrText xml:space="preserve"> DOCPROPERTY  Tdoc#  \* MERGEFORMAT </w:instrText>
      </w:r>
      <w:r w:rsidR="00096C5F">
        <w:fldChar w:fldCharType="separate"/>
      </w:r>
      <w:r w:rsidR="00096C5F" w:rsidRPr="00096C5F">
        <w:rPr>
          <w:b/>
          <w:i/>
          <w:noProof/>
          <w:sz w:val="28"/>
        </w:rPr>
        <w:t>R5-241112</w:t>
      </w:r>
      <w:r w:rsidR="00096C5F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096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EA0" w:rsidRPr="00FD4EA0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E53B" w:rsidR="001E41F3" w:rsidRPr="00410371" w:rsidRDefault="00096C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96C5F">
              <w:rPr>
                <w:b/>
                <w:noProof/>
                <w:sz w:val="28"/>
              </w:rPr>
              <w:t>1752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96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1426E" w:rsidR="001E41F3" w:rsidRPr="00410371" w:rsidRDefault="00096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31ED" w:rsidRPr="009631ED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E8A6E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1ED">
              <w:t>Correction to p-Max value in out of band test cases for FR1 inter-band EN-DC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96C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6E268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31ED">
              <w:rPr>
                <w:noProof/>
              </w:rPr>
              <w:t xml:space="preserve">TEI15_Test, </w:t>
            </w:r>
            <w:r w:rsidR="009631E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577F4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1ED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9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9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A0C41" w14:textId="05CE527A" w:rsidR="007B6F37" w:rsidRDefault="007B6F37" w:rsidP="005E42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C029A">
              <w:rPr>
                <w:noProof/>
                <w:lang w:eastAsia="ja-JP"/>
              </w:rPr>
              <w:t>OOB</w:t>
            </w:r>
            <w:r>
              <w:rPr>
                <w:noProof/>
                <w:lang w:eastAsia="ja-JP"/>
              </w:rPr>
              <w:t xml:space="preserve"> test cases for FR1 inter-band EN-DC:</w:t>
            </w:r>
          </w:p>
          <w:p w14:paraId="5874AE3D" w14:textId="77777777" w:rsidR="007B6F37" w:rsidRDefault="007B6F37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is used for E-UTRA CC at RRC.</w:t>
            </w:r>
          </w:p>
          <w:p w14:paraId="782DD4A0" w14:textId="1142F74A" w:rsidR="009631ED" w:rsidRDefault="009631ED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DPS does not affect the test points of OOB test cases, and the the value for not DPS UE can meet all these requirements. Therefore, the difference of p-Max value between DPS UE and not DPS UE is unnecessary.</w:t>
            </w:r>
          </w:p>
          <w:p w14:paraId="708AA7DE" w14:textId="5FA216B9" w:rsidR="001E41F3" w:rsidRDefault="007B6F37" w:rsidP="00963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5E4256">
              <w:rPr>
                <w:noProof/>
                <w:lang w:eastAsia="ja-JP"/>
              </w:rPr>
              <w:t xml:space="preserve">he smallest possible difference 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 is expected. For EN-DC PC2 UE, </w:t>
            </w:r>
            <w:r>
              <w:rPr>
                <w:noProof/>
                <w:lang w:eastAsia="ja-JP"/>
              </w:rPr>
              <w:t xml:space="preserve">power classes other than PC2 are allowed for </w:t>
            </w:r>
            <w:r w:rsidR="005E4256">
              <w:rPr>
                <w:noProof/>
                <w:lang w:eastAsia="ja-JP"/>
              </w:rPr>
              <w:t xml:space="preserve">the power class </w:t>
            </w:r>
            <w:r>
              <w:rPr>
                <w:noProof/>
                <w:lang w:eastAsia="ja-JP"/>
              </w:rPr>
              <w:t>of</w:t>
            </w:r>
            <w:r w:rsidR="005E4256">
              <w:rPr>
                <w:noProof/>
                <w:lang w:eastAsia="ja-JP"/>
              </w:rPr>
              <w:t xml:space="preserve"> E-UTRA CC </w:t>
            </w:r>
            <w:r>
              <w:rPr>
                <w:noProof/>
                <w:lang w:eastAsia="ja-JP"/>
              </w:rPr>
              <w:t>or</w:t>
            </w:r>
            <w:r w:rsidR="005E4256">
              <w:rPr>
                <w:noProof/>
                <w:lang w:eastAsia="ja-JP"/>
              </w:rPr>
              <w:t xml:space="preserve"> NR CC. </w:t>
            </w:r>
            <w:r>
              <w:rPr>
                <w:noProof/>
                <w:lang w:eastAsia="ja-JP"/>
              </w:rPr>
              <w:t>If one</w:t>
            </w:r>
            <w:r w:rsidR="002B3A7C">
              <w:rPr>
                <w:noProof/>
                <w:lang w:eastAsia="ja-JP"/>
              </w:rPr>
              <w:t xml:space="preserve"> of CC is PC3 while the other is PC2,</w:t>
            </w:r>
            <w:r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it causes </w:t>
            </w:r>
            <w:r w:rsidR="005E4256">
              <w:rPr>
                <w:noProof/>
                <w:lang w:eastAsia="ja-JP"/>
              </w:rPr>
              <w:t>3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>dB difference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 xml:space="preserve">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CC. To avoid it,</w:t>
            </w:r>
            <w:r w:rsidR="002B3A7C">
              <w:rPr>
                <w:noProof/>
                <w:lang w:eastAsia="ja-JP"/>
              </w:rPr>
              <w:t xml:space="preserve"> it is appropriate to set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both of </w:t>
            </w:r>
            <w:r w:rsidR="005E4256" w:rsidRPr="007B6F37">
              <w:rPr>
                <w:i/>
                <w:iCs/>
              </w:rPr>
              <w:t>p-NR-FR1</w:t>
            </w:r>
            <w:r w:rsidR="005E4256">
              <w:t xml:space="preserve"> </w:t>
            </w:r>
            <w:r w:rsidR="005E4256">
              <w:rPr>
                <w:noProof/>
                <w:lang w:eastAsia="ja-JP"/>
              </w:rPr>
              <w:t xml:space="preserve">and </w:t>
            </w:r>
            <w:r w:rsidR="005E4256" w:rsidRPr="007B6F37">
              <w:rPr>
                <w:i/>
                <w:iCs/>
                <w:noProof/>
                <w:lang w:eastAsia="ja-JP"/>
              </w:rPr>
              <w:t>p-MaxEUTRA-r15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as </w:t>
            </w:r>
            <w:r w:rsidR="005E4256">
              <w:rPr>
                <w:noProof/>
                <w:lang w:eastAsia="ja-JP"/>
              </w:rPr>
              <w:t>23 for EN-DC PC2</w:t>
            </w:r>
            <w:r w:rsidR="002B3A7C">
              <w:rPr>
                <w:noProof/>
                <w:lang w:eastAsia="ja-JP"/>
              </w:rPr>
              <w:t xml:space="preserve"> UE and 20 for EN-DC PC3 UE</w:t>
            </w:r>
            <w:r w:rsidR="005E425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8D8B4" w14:textId="7A3C7EC7" w:rsidR="00BC029A" w:rsidRDefault="00BC029A" w:rsidP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OOB test cases for FR1 inter-band EN-DC:</w:t>
            </w:r>
          </w:p>
          <w:p w14:paraId="0AC5B23B" w14:textId="77777777" w:rsidR="001E41F3" w:rsidRDefault="00BC029A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IE at E-UTRA CC was corrected from </w:t>
            </w: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p-MaxEUTRA-r15</w:t>
            </w:r>
            <w:r w:rsidRPr="00BC029A">
              <w:rPr>
                <w:noProof/>
                <w:lang w:eastAsia="ja-JP"/>
              </w:rPr>
              <w:t>.</w:t>
            </w:r>
          </w:p>
          <w:p w14:paraId="496F3460" w14:textId="2DD15F32" w:rsidR="009631ED" w:rsidRDefault="009631ED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was defined independently of DPS.</w:t>
            </w:r>
          </w:p>
          <w:p w14:paraId="3CF3D4A7" w14:textId="77777777" w:rsidR="00BC029A" w:rsidRDefault="00BC029A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p-Max value for PC2 UE was corrected to 23, and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for PC3 UE was corrected to 20.</w:t>
            </w:r>
          </w:p>
          <w:p w14:paraId="31C656EC" w14:textId="5EE343BB" w:rsidR="007C7582" w:rsidRDefault="007C7582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corrections in </w:t>
            </w:r>
            <w:r w:rsidRPr="00AC4FBC">
              <w:t>7.6B.</w:t>
            </w:r>
            <w:r w:rsidRPr="00AC4FBC">
              <w:rPr>
                <w:rFonts w:eastAsia="SimSun"/>
              </w:rPr>
              <w:t>3</w:t>
            </w:r>
            <w:r w:rsidRPr="00AC4FBC">
              <w:t>.3_1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AE11B" w:rsidR="001E41F3" w:rsidRDefault="00BC029A">
            <w:pPr>
              <w:pStyle w:val="CRCoverPage"/>
              <w:spacing w:after="0"/>
              <w:ind w:left="100"/>
              <w:rPr>
                <w:noProof/>
              </w:rPr>
            </w:pPr>
            <w:r w:rsidRPr="00BC029A">
              <w:rPr>
                <w:noProof/>
                <w:lang w:eastAsia="ja-JP"/>
              </w:rPr>
              <w:t>UL difference between E-UTRA CC and NR CC will d</w:t>
            </w:r>
            <w:r>
              <w:rPr>
                <w:noProof/>
                <w:lang w:eastAsia="ja-JP"/>
              </w:rPr>
              <w:t>e</w:t>
            </w:r>
            <w:r w:rsidRPr="00BC029A">
              <w:rPr>
                <w:noProof/>
                <w:lang w:eastAsia="ja-JP"/>
              </w:rPr>
              <w:t xml:space="preserve">pend on the power class of each CC, and also the absolute power of each CC will be different according to the DPS support status. It </w:t>
            </w:r>
            <w:r>
              <w:rPr>
                <w:noProof/>
                <w:lang w:eastAsia="ja-JP"/>
              </w:rPr>
              <w:t xml:space="preserve">will </w:t>
            </w:r>
            <w:r w:rsidRPr="00BC029A">
              <w:rPr>
                <w:noProof/>
                <w:lang w:eastAsia="ja-JP"/>
              </w:rPr>
              <w:t>deviate from the OOB test purpose and make the OOB to be more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1135" w:rsidR="001E41F3" w:rsidRDefault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.6B.3.3, 7.6B.3.3_1, 7.7B.3, 7.7B.3_1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3CB49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55209082"/>
      <w:r w:rsidRPr="00AC4FBC">
        <w:t>7.6B.3.3</w:t>
      </w:r>
      <w:r w:rsidRPr="00AC4FBC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0A749A" w14:textId="37F6D2AF" w:rsidR="00E2797E" w:rsidRPr="00AC4FBC" w:rsidRDefault="001B0C27" w:rsidP="00E2797E">
      <w:pPr>
        <w:pStyle w:val="H6"/>
      </w:pPr>
      <w:bookmarkStart w:id="17" w:name="_CR7_6B_3_3_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082C7D" w14:textId="77777777" w:rsidR="00E2797E" w:rsidRPr="00AC4FBC" w:rsidRDefault="00E2797E" w:rsidP="00E2797E">
      <w:pPr>
        <w:pStyle w:val="H6"/>
      </w:pPr>
      <w:bookmarkStart w:id="18" w:name="_CR7_6B_3_3_4_3"/>
      <w:bookmarkEnd w:id="17"/>
      <w:r w:rsidRPr="00AC4FBC">
        <w:t>7.6B.3.3.4.3</w:t>
      </w:r>
      <w:r w:rsidRPr="00AC4FBC">
        <w:tab/>
        <w:t>Message contents</w:t>
      </w:r>
    </w:p>
    <w:bookmarkEnd w:id="18"/>
    <w:p w14:paraId="099F84BD" w14:textId="369409EB" w:rsidR="00E2797E" w:rsidRDefault="00E2797E" w:rsidP="00E2797E">
      <w:r w:rsidRPr="00AC4FBC">
        <w:t xml:space="preserve">Message contents are according to </w:t>
      </w:r>
      <w:ins w:id="19" w:author="Anritsu" w:date="2024-02-15T09:09:00Z">
        <w:r w:rsidR="005E4256">
          <w:t xml:space="preserve">TS 36.508 [11] </w:t>
        </w:r>
      </w:ins>
      <w:ins w:id="20" w:author="Anritsu" w:date="2024-02-15T09:10:00Z">
        <w:r w:rsidR="005E4256">
          <w:t xml:space="preserve">clause 4.6.1 and </w:t>
        </w:r>
      </w:ins>
      <w:r w:rsidRPr="00AC4FBC">
        <w:t>TS 38.508-1 [6] clause 4.6</w:t>
      </w:r>
      <w:r>
        <w:t xml:space="preserve"> with the following exceptions</w:t>
      </w:r>
      <w:r w:rsidRPr="00AC4FBC">
        <w:t>.</w:t>
      </w:r>
    </w:p>
    <w:p w14:paraId="47B40B8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40BCBFFD" w14:textId="77777777" w:rsidTr="001B2E51">
        <w:tc>
          <w:tcPr>
            <w:tcW w:w="9747" w:type="dxa"/>
            <w:gridSpan w:val="4"/>
          </w:tcPr>
          <w:p w14:paraId="612AC462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78993582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41E255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338AC7E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E22DDB3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AA0097F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512F564C" w14:textId="77777777" w:rsidTr="001B2E51">
        <w:tc>
          <w:tcPr>
            <w:tcW w:w="4390" w:type="dxa"/>
            <w:tcBorders>
              <w:bottom w:val="nil"/>
            </w:tcBorders>
          </w:tcPr>
          <w:p w14:paraId="28A6BD6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FBCF7F4" w14:textId="5E923FE5" w:rsidR="00E2797E" w:rsidRPr="00AC4FBC" w:rsidRDefault="00E2797E" w:rsidP="001B2E51">
            <w:pPr>
              <w:pStyle w:val="TAL"/>
            </w:pPr>
            <w:del w:id="21" w:author="Anritsu" w:date="2024-02-15T09:10:00Z">
              <w:r w:rsidRPr="00AC4FBC" w:rsidDel="005E4256">
                <w:delText>23</w:delText>
              </w:r>
            </w:del>
            <w:ins w:id="22" w:author="Anritsu" w:date="2024-02-15T09:10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</w:tcPr>
          <w:p w14:paraId="2F8115D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2EEC63" w14:textId="072ACDF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3" w:author="Anritsu" w:date="2024-02-15T09:11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2CD0891" w14:textId="6547E9AF" w:rsidTr="001B2E51">
        <w:trPr>
          <w:del w:id="24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200E94A0" w14:textId="6048C1E1" w:rsidR="00E2797E" w:rsidRPr="00AC4FBC" w:rsidDel="005E4256" w:rsidRDefault="00E2797E" w:rsidP="001B2E51">
            <w:pPr>
              <w:pStyle w:val="TAL"/>
              <w:rPr>
                <w:del w:id="25" w:author="Anritsu" w:date="2024-02-15T09:11:00Z"/>
              </w:rPr>
            </w:pPr>
          </w:p>
        </w:tc>
        <w:tc>
          <w:tcPr>
            <w:tcW w:w="1417" w:type="dxa"/>
          </w:tcPr>
          <w:p w14:paraId="6A6890FE" w14:textId="33FC4C42" w:rsidR="00E2797E" w:rsidRPr="00AC4FBC" w:rsidDel="005E4256" w:rsidRDefault="00E2797E" w:rsidP="001B2E51">
            <w:pPr>
              <w:pStyle w:val="TAL"/>
              <w:rPr>
                <w:del w:id="26" w:author="Anritsu" w:date="2024-02-15T09:11:00Z"/>
              </w:rPr>
            </w:pPr>
            <w:del w:id="27" w:author="Anritsu" w:date="2024-02-15T09:11:00Z">
              <w:r w:rsidDel="005E4256">
                <w:delText>20</w:delText>
              </w:r>
            </w:del>
          </w:p>
        </w:tc>
        <w:tc>
          <w:tcPr>
            <w:tcW w:w="2268" w:type="dxa"/>
          </w:tcPr>
          <w:p w14:paraId="488F5C6E" w14:textId="71064150" w:rsidR="00E2797E" w:rsidRPr="00AC4FBC" w:rsidDel="005E4256" w:rsidRDefault="00E2797E" w:rsidP="001B2E51">
            <w:pPr>
              <w:pStyle w:val="TAL"/>
              <w:rPr>
                <w:del w:id="28" w:author="Anritsu" w:date="2024-02-15T09:11:00Z"/>
              </w:rPr>
            </w:pPr>
          </w:p>
        </w:tc>
        <w:tc>
          <w:tcPr>
            <w:tcW w:w="1672" w:type="dxa"/>
          </w:tcPr>
          <w:p w14:paraId="3ED9C0FA" w14:textId="4FED7FAD" w:rsidR="00E2797E" w:rsidRPr="00AC4FBC" w:rsidDel="005E4256" w:rsidRDefault="00E2797E" w:rsidP="001B2E51">
            <w:pPr>
              <w:pStyle w:val="TAL"/>
              <w:rPr>
                <w:del w:id="29" w:author="Anritsu" w:date="2024-02-15T09:11:00Z"/>
              </w:rPr>
            </w:pPr>
            <w:del w:id="30" w:author="Anritsu" w:date="2024-02-15T09:11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E2A4390" w14:textId="1D9D8129" w:rsidTr="001B2E51">
        <w:trPr>
          <w:del w:id="31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4ECE8308" w14:textId="12DCD69D" w:rsidR="00E2797E" w:rsidRPr="00AC4FBC" w:rsidDel="005E4256" w:rsidRDefault="00E2797E" w:rsidP="001B2E51">
            <w:pPr>
              <w:pStyle w:val="TAL"/>
              <w:rPr>
                <w:del w:id="32" w:author="Anritsu" w:date="2024-02-15T09:11:00Z"/>
              </w:rPr>
            </w:pPr>
          </w:p>
        </w:tc>
        <w:tc>
          <w:tcPr>
            <w:tcW w:w="1417" w:type="dxa"/>
          </w:tcPr>
          <w:p w14:paraId="6385BA5F" w14:textId="4D0FE763" w:rsidR="00E2797E" w:rsidRPr="00AC4FBC" w:rsidDel="005E4256" w:rsidRDefault="00E2797E" w:rsidP="001B2E51">
            <w:pPr>
              <w:pStyle w:val="TAL"/>
              <w:rPr>
                <w:del w:id="33" w:author="Anritsu" w:date="2024-02-15T09:11:00Z"/>
                <w:lang w:eastAsia="ja-JP"/>
              </w:rPr>
            </w:pPr>
            <w:del w:id="34" w:author="Anritsu" w:date="2024-02-15T09:11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C4BC101" w14:textId="762C8CF0" w:rsidR="00E2797E" w:rsidRPr="00AC4FBC" w:rsidDel="005E4256" w:rsidRDefault="00E2797E" w:rsidP="001B2E51">
            <w:pPr>
              <w:pStyle w:val="TAL"/>
              <w:rPr>
                <w:del w:id="35" w:author="Anritsu" w:date="2024-02-15T09:11:00Z"/>
              </w:rPr>
            </w:pPr>
          </w:p>
        </w:tc>
        <w:tc>
          <w:tcPr>
            <w:tcW w:w="1672" w:type="dxa"/>
          </w:tcPr>
          <w:p w14:paraId="21380BD2" w14:textId="3DC0843A" w:rsidR="00E2797E" w:rsidRPr="00AC4FBC" w:rsidDel="005E4256" w:rsidRDefault="00E2797E" w:rsidP="001B2E51">
            <w:pPr>
              <w:pStyle w:val="TAL"/>
              <w:rPr>
                <w:del w:id="36" w:author="Anritsu" w:date="2024-02-15T09:11:00Z"/>
              </w:rPr>
            </w:pPr>
            <w:del w:id="37" w:author="Anritsu" w:date="2024-02-15T09:11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168A4EC5" w14:textId="77777777" w:rsidTr="001B2E51">
        <w:tc>
          <w:tcPr>
            <w:tcW w:w="4390" w:type="dxa"/>
            <w:tcBorders>
              <w:top w:val="nil"/>
            </w:tcBorders>
          </w:tcPr>
          <w:p w14:paraId="366EE81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7C9BEA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71A3C46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2B2F5BE" w14:textId="6ECA3708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8" w:author="Anritsu" w:date="2024-02-15T09:11:00Z">
              <w:r w:rsidDel="005E4256">
                <w:delText xml:space="preserve"> AND NOT pc_dynamicPowerSharing</w:delText>
              </w:r>
            </w:del>
          </w:p>
        </w:tc>
      </w:tr>
    </w:tbl>
    <w:p w14:paraId="52FC9FC0" w14:textId="77777777" w:rsidR="00E2797E" w:rsidRPr="00AC4FBC" w:rsidRDefault="00E2797E" w:rsidP="00E2797E"/>
    <w:p w14:paraId="40896DD4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0E677C0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20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06F206A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1F0A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9E3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BCA8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405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6545E9F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515F9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8AF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FE39C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E391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46C783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290" w14:textId="0A8B7CB3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39" w:author="Anritsu" w:date="2024-02-15T09:11:00Z">
              <w:r w:rsidRPr="00AC4FBC" w:rsidDel="005E4256">
                <w:delText>UE-FR1</w:delText>
              </w:r>
            </w:del>
            <w:ins w:id="40" w:author="Anritsu" w:date="2024-02-15T09:11:00Z">
              <w:r w:rsidR="005E4256">
                <w:t>EUTEA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C7F" w14:textId="3CE162AD" w:rsidR="00E2797E" w:rsidRPr="00AC4FBC" w:rsidRDefault="00E2797E" w:rsidP="001B2E51">
            <w:pPr>
              <w:pStyle w:val="TAL"/>
            </w:pPr>
            <w:del w:id="41" w:author="Anritsu" w:date="2024-02-15T09:11:00Z">
              <w:r w:rsidRPr="00AC4FBC" w:rsidDel="005E4256">
                <w:delText>23</w:delText>
              </w:r>
            </w:del>
            <w:ins w:id="42" w:author="Anritsu" w:date="2024-02-15T09:11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3A5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EC27" w14:textId="29B0EA6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43" w:author="Anritsu" w:date="2024-02-15T09:12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AD7A780" w14:textId="79D564E4" w:rsidTr="001B2E51">
        <w:trPr>
          <w:gridBefore w:val="1"/>
          <w:wBefore w:w="9" w:type="dxa"/>
          <w:del w:id="44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C02E3" w14:textId="65238D6C" w:rsidR="00E2797E" w:rsidRPr="00AC4FBC" w:rsidDel="005E4256" w:rsidRDefault="00E2797E" w:rsidP="001B2E51">
            <w:pPr>
              <w:pStyle w:val="TAL"/>
              <w:rPr>
                <w:del w:id="45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772" w14:textId="126FBE11" w:rsidR="00E2797E" w:rsidRPr="00AC4FBC" w:rsidDel="005E4256" w:rsidRDefault="00E2797E" w:rsidP="001B2E51">
            <w:pPr>
              <w:pStyle w:val="TAL"/>
              <w:rPr>
                <w:del w:id="46" w:author="Anritsu" w:date="2024-02-15T09:12:00Z"/>
                <w:lang w:eastAsia="ja-JP"/>
              </w:rPr>
            </w:pPr>
            <w:del w:id="47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F71C" w14:textId="63DB4CFE" w:rsidR="00E2797E" w:rsidRPr="00AC4FBC" w:rsidDel="005E4256" w:rsidRDefault="00E2797E" w:rsidP="001B2E51">
            <w:pPr>
              <w:pStyle w:val="TAL"/>
              <w:rPr>
                <w:del w:id="48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A6B8" w14:textId="3A701B55" w:rsidR="00E2797E" w:rsidRPr="00AC4FBC" w:rsidDel="005E4256" w:rsidRDefault="00E2797E" w:rsidP="001B2E51">
            <w:pPr>
              <w:pStyle w:val="TAL"/>
              <w:rPr>
                <w:del w:id="49" w:author="Anritsu" w:date="2024-02-15T09:12:00Z"/>
              </w:rPr>
            </w:pPr>
            <w:del w:id="50" w:author="Anritsu" w:date="2024-02-15T09:12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FDB64F7" w14:textId="4BCA3CEE" w:rsidTr="001B2E51">
        <w:trPr>
          <w:gridBefore w:val="1"/>
          <w:wBefore w:w="9" w:type="dxa"/>
          <w:del w:id="51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41BE5A" w14:textId="0A8C76F1" w:rsidR="00E2797E" w:rsidRPr="00AC4FBC" w:rsidDel="005E4256" w:rsidRDefault="00E2797E" w:rsidP="001B2E51">
            <w:pPr>
              <w:pStyle w:val="TAL"/>
              <w:rPr>
                <w:del w:id="52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F44" w14:textId="6BD68ABF" w:rsidR="00E2797E" w:rsidRPr="00AC4FBC" w:rsidDel="005E4256" w:rsidRDefault="00E2797E" w:rsidP="001B2E51">
            <w:pPr>
              <w:pStyle w:val="TAL"/>
              <w:rPr>
                <w:del w:id="53" w:author="Anritsu" w:date="2024-02-15T09:12:00Z"/>
                <w:lang w:eastAsia="ja-JP"/>
              </w:rPr>
            </w:pPr>
            <w:del w:id="54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651D" w14:textId="2095B095" w:rsidR="00E2797E" w:rsidRPr="00AC4FBC" w:rsidDel="005E4256" w:rsidRDefault="00E2797E" w:rsidP="001B2E51">
            <w:pPr>
              <w:pStyle w:val="TAL"/>
              <w:rPr>
                <w:del w:id="55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21A" w14:textId="3B1FBE09" w:rsidR="00E2797E" w:rsidRPr="00AC4FBC" w:rsidDel="005E4256" w:rsidRDefault="00E2797E" w:rsidP="001B2E51">
            <w:pPr>
              <w:pStyle w:val="TAL"/>
              <w:rPr>
                <w:del w:id="56" w:author="Anritsu" w:date="2024-02-15T09:12:00Z"/>
              </w:rPr>
            </w:pPr>
            <w:del w:id="57" w:author="Anritsu" w:date="2024-02-15T09:12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236FF6F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D4BF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24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BB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F4B7" w14:textId="15411C1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58" w:author="Anritsu" w:date="2024-02-15T09:12:00Z">
              <w:r w:rsidDel="005E4256">
                <w:delText xml:space="preserve"> AND NOT pc_dynamicPowerSharing</w:delText>
              </w:r>
            </w:del>
          </w:p>
        </w:tc>
      </w:tr>
      <w:tr w:rsidR="00E2797E" w:rsidRPr="00AC4FBC" w14:paraId="3D4A5D1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E79C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BF8C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D17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7C702" w14:textId="77777777" w:rsidR="00E2797E" w:rsidRPr="00AC4FBC" w:rsidRDefault="00E2797E" w:rsidP="001B2E51">
            <w:pPr>
              <w:pStyle w:val="TAL"/>
            </w:pPr>
          </w:p>
        </w:tc>
      </w:tr>
    </w:tbl>
    <w:p w14:paraId="68E2DCA7" w14:textId="77777777" w:rsidR="00E2797E" w:rsidRPr="00AC4FBC" w:rsidRDefault="00E2797E" w:rsidP="00E2797E"/>
    <w:p w14:paraId="0159B9D7" w14:textId="77777777" w:rsidR="005E4256" w:rsidRPr="00AC4FBC" w:rsidRDefault="005E4256" w:rsidP="005E4256">
      <w:pPr>
        <w:pStyle w:val="H6"/>
      </w:pPr>
      <w:bookmarkStart w:id="59" w:name="_Toc27476030"/>
      <w:bookmarkStart w:id="60" w:name="_CR7_6B_3_3_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59"/>
    <w:bookmarkEnd w:id="60"/>
    <w:p w14:paraId="4CEF1D84" w14:textId="77777777" w:rsidR="00E2797E" w:rsidRPr="00AC4FBC" w:rsidRDefault="00E2797E" w:rsidP="00E2797E"/>
    <w:p w14:paraId="1AB0F500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61" w:name="_Toc60743292"/>
      <w:bookmarkStart w:id="62" w:name="_Toc68206467"/>
      <w:bookmarkStart w:id="63" w:name="_Toc75972270"/>
      <w:bookmarkStart w:id="64" w:name="_Toc85051712"/>
      <w:bookmarkStart w:id="65" w:name="_Toc90493734"/>
      <w:bookmarkStart w:id="66" w:name="_Toc90494374"/>
      <w:bookmarkStart w:id="67" w:name="_Toc100094416"/>
      <w:bookmarkStart w:id="68" w:name="_Toc106873107"/>
      <w:bookmarkStart w:id="69" w:name="_Toc155209083"/>
      <w:r w:rsidRPr="00AC4FBC">
        <w:t>7.6B.</w:t>
      </w:r>
      <w:r w:rsidRPr="00AC4FBC">
        <w:rPr>
          <w:rFonts w:eastAsia="SimSun"/>
        </w:rPr>
        <w:t>3</w:t>
      </w:r>
      <w:r w:rsidRPr="00AC4FBC">
        <w:t>.3_1</w:t>
      </w:r>
      <w:r w:rsidRPr="00AC4FBC">
        <w:tab/>
        <w:t>Out-of-band blocking for EN-DC within FR1 (&gt;2 CCs)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1B3AEDC" w14:textId="77777777" w:rsidR="00E2797E" w:rsidRPr="00AC4FBC" w:rsidRDefault="00E2797E" w:rsidP="00E2797E">
      <w:pPr>
        <w:pStyle w:val="5"/>
      </w:pPr>
      <w:bookmarkStart w:id="70" w:name="_CR7_6B_3_3_1_1"/>
      <w:bookmarkStart w:id="71" w:name="_Toc60743293"/>
      <w:bookmarkStart w:id="72" w:name="_Toc68206468"/>
      <w:bookmarkStart w:id="73" w:name="_Toc75972271"/>
      <w:bookmarkStart w:id="74" w:name="_Toc85051713"/>
      <w:bookmarkStart w:id="75" w:name="_Toc90493735"/>
      <w:bookmarkStart w:id="76" w:name="_Toc90494375"/>
      <w:bookmarkStart w:id="77" w:name="_Toc100094417"/>
      <w:bookmarkStart w:id="78" w:name="_Toc106873108"/>
      <w:bookmarkStart w:id="79" w:name="_Toc155209084"/>
      <w:bookmarkEnd w:id="70"/>
      <w:r w:rsidRPr="00AC4FBC">
        <w:t>7.6B.</w:t>
      </w:r>
      <w:r w:rsidRPr="00AC4FBC">
        <w:rPr>
          <w:rFonts w:eastAsia="SimSun"/>
        </w:rPr>
        <w:t>3</w:t>
      </w:r>
      <w:r w:rsidRPr="00AC4FBC">
        <w:t>.3_1.1</w:t>
      </w:r>
      <w:r w:rsidRPr="00AC4FBC">
        <w:tab/>
        <w:t>Out-of-band blocking for EN-DC within FR1 (3 CCs)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A142290" w14:textId="77777777" w:rsidR="001B0C27" w:rsidRPr="00AC4FBC" w:rsidRDefault="001B0C27" w:rsidP="001B0C27">
      <w:pPr>
        <w:pStyle w:val="H6"/>
      </w:pPr>
      <w:bookmarkStart w:id="80" w:name="_CR7_6B_3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F9994" w14:textId="77777777" w:rsidR="00E2797E" w:rsidRPr="00AC4FBC" w:rsidRDefault="00E2797E" w:rsidP="00E2797E">
      <w:pPr>
        <w:pStyle w:val="H6"/>
      </w:pPr>
      <w:r w:rsidRPr="00AC4FBC">
        <w:t>7.6B.3.3_1.1.4.3</w:t>
      </w:r>
      <w:r w:rsidRPr="00AC4FBC">
        <w:tab/>
        <w:t>Message contents</w:t>
      </w:r>
    </w:p>
    <w:bookmarkEnd w:id="80"/>
    <w:p w14:paraId="5BE39EDA" w14:textId="42A16E25" w:rsidR="00E2797E" w:rsidRDefault="00E2797E" w:rsidP="00E2797E">
      <w:r w:rsidRPr="00AC4FBC">
        <w:t xml:space="preserve">Message contents are according to </w:t>
      </w:r>
      <w:ins w:id="81" w:author="Anritsu" w:date="2024-02-15T09:14:00Z">
        <w:r w:rsidR="005E4256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4651F41A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2EAAC8B6" w14:textId="77777777" w:rsidTr="001B2E51">
        <w:tc>
          <w:tcPr>
            <w:tcW w:w="9747" w:type="dxa"/>
            <w:gridSpan w:val="4"/>
          </w:tcPr>
          <w:p w14:paraId="510E5A4B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618F7D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68E2C34F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5E6B9BB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140C804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0D461ED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8A4A9A4" w14:textId="77777777" w:rsidTr="001B2E51">
        <w:tc>
          <w:tcPr>
            <w:tcW w:w="4390" w:type="dxa"/>
            <w:tcBorders>
              <w:bottom w:val="nil"/>
            </w:tcBorders>
          </w:tcPr>
          <w:p w14:paraId="16E8CAA0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BB21597" w14:textId="4B450CC5" w:rsidR="00E2797E" w:rsidRPr="00AC4FBC" w:rsidRDefault="00E2797E" w:rsidP="001B2E51">
            <w:pPr>
              <w:pStyle w:val="TAL"/>
            </w:pPr>
            <w:del w:id="82" w:author="Anritsu" w:date="2024-02-15T09:48:00Z">
              <w:r w:rsidRPr="00AC4FBC" w:rsidDel="00A22D8B">
                <w:delText>23</w:delText>
              </w:r>
            </w:del>
            <w:ins w:id="83" w:author="Anritsu" w:date="2024-02-15T09:48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F34E4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0E9632" w14:textId="08CC740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84" w:author="Anritsu" w:date="2024-02-15T09:48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6AF07776" w14:textId="5FC9A7AE" w:rsidTr="001B2E51">
        <w:trPr>
          <w:del w:id="85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600D0298" w14:textId="1BA93D01" w:rsidR="00E2797E" w:rsidRPr="00AC4FBC" w:rsidDel="00A22D8B" w:rsidRDefault="00E2797E" w:rsidP="001B2E51">
            <w:pPr>
              <w:pStyle w:val="TAL"/>
              <w:rPr>
                <w:del w:id="86" w:author="Anritsu" w:date="2024-02-15T09:48:00Z"/>
              </w:rPr>
            </w:pPr>
          </w:p>
        </w:tc>
        <w:tc>
          <w:tcPr>
            <w:tcW w:w="1417" w:type="dxa"/>
          </w:tcPr>
          <w:p w14:paraId="6E297189" w14:textId="06DA828B" w:rsidR="00E2797E" w:rsidRPr="00AC4FBC" w:rsidDel="00A22D8B" w:rsidRDefault="00E2797E" w:rsidP="001B2E51">
            <w:pPr>
              <w:pStyle w:val="TAL"/>
              <w:rPr>
                <w:del w:id="87" w:author="Anritsu" w:date="2024-02-15T09:48:00Z"/>
              </w:rPr>
            </w:pPr>
            <w:del w:id="88" w:author="Anritsu" w:date="2024-02-15T09:48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46F57953" w14:textId="07CED096" w:rsidR="00E2797E" w:rsidRPr="00AC4FBC" w:rsidDel="00A22D8B" w:rsidRDefault="00E2797E" w:rsidP="001B2E51">
            <w:pPr>
              <w:pStyle w:val="TAL"/>
              <w:rPr>
                <w:del w:id="89" w:author="Anritsu" w:date="2024-02-15T09:48:00Z"/>
              </w:rPr>
            </w:pPr>
          </w:p>
        </w:tc>
        <w:tc>
          <w:tcPr>
            <w:tcW w:w="1672" w:type="dxa"/>
          </w:tcPr>
          <w:p w14:paraId="523C3600" w14:textId="245B5B48" w:rsidR="00E2797E" w:rsidRPr="00AC4FBC" w:rsidDel="00A22D8B" w:rsidRDefault="00E2797E" w:rsidP="001B2E51">
            <w:pPr>
              <w:pStyle w:val="TAL"/>
              <w:rPr>
                <w:del w:id="90" w:author="Anritsu" w:date="2024-02-15T09:48:00Z"/>
              </w:rPr>
            </w:pPr>
            <w:del w:id="91" w:author="Anritsu" w:date="2024-02-15T09:48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1A6BCCB9" w14:textId="4F0045A0" w:rsidTr="001B2E51">
        <w:trPr>
          <w:del w:id="92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2623E56D" w14:textId="5632A5D6" w:rsidR="00E2797E" w:rsidRPr="00AC4FBC" w:rsidDel="00A22D8B" w:rsidRDefault="00E2797E" w:rsidP="001B2E51">
            <w:pPr>
              <w:pStyle w:val="TAL"/>
              <w:rPr>
                <w:del w:id="93" w:author="Anritsu" w:date="2024-02-15T09:48:00Z"/>
              </w:rPr>
            </w:pPr>
          </w:p>
        </w:tc>
        <w:tc>
          <w:tcPr>
            <w:tcW w:w="1417" w:type="dxa"/>
          </w:tcPr>
          <w:p w14:paraId="4A254E4E" w14:textId="5985013D" w:rsidR="00E2797E" w:rsidRPr="00AC4FBC" w:rsidDel="00A22D8B" w:rsidRDefault="00E2797E" w:rsidP="001B2E51">
            <w:pPr>
              <w:pStyle w:val="TAL"/>
              <w:rPr>
                <w:del w:id="94" w:author="Anritsu" w:date="2024-02-15T09:48:00Z"/>
                <w:lang w:eastAsia="ja-JP"/>
              </w:rPr>
            </w:pPr>
            <w:del w:id="95" w:author="Anritsu" w:date="2024-02-15T09:48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439D9A9" w14:textId="5E8D5813" w:rsidR="00E2797E" w:rsidRPr="00AC4FBC" w:rsidDel="00A22D8B" w:rsidRDefault="00E2797E" w:rsidP="001B2E51">
            <w:pPr>
              <w:pStyle w:val="TAL"/>
              <w:rPr>
                <w:del w:id="96" w:author="Anritsu" w:date="2024-02-15T09:48:00Z"/>
              </w:rPr>
            </w:pPr>
          </w:p>
        </w:tc>
        <w:tc>
          <w:tcPr>
            <w:tcW w:w="1672" w:type="dxa"/>
          </w:tcPr>
          <w:p w14:paraId="0A5FDB46" w14:textId="6405D66F" w:rsidR="00E2797E" w:rsidRPr="00AC4FBC" w:rsidDel="00A22D8B" w:rsidRDefault="00E2797E" w:rsidP="001B2E51">
            <w:pPr>
              <w:pStyle w:val="TAL"/>
              <w:rPr>
                <w:del w:id="97" w:author="Anritsu" w:date="2024-02-15T09:48:00Z"/>
              </w:rPr>
            </w:pPr>
            <w:del w:id="98" w:author="Anritsu" w:date="2024-02-15T09:48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809BE2D" w14:textId="77777777" w:rsidTr="001B2E51">
        <w:tc>
          <w:tcPr>
            <w:tcW w:w="4390" w:type="dxa"/>
            <w:tcBorders>
              <w:top w:val="nil"/>
            </w:tcBorders>
          </w:tcPr>
          <w:p w14:paraId="349982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03D3D5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4866CDC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F22F35" w14:textId="42D39EAF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99" w:author="Anritsu" w:date="2024-02-15T09:48:00Z">
              <w:r w:rsidDel="00A22D8B">
                <w:delText xml:space="preserve"> AND NOT pc_dynamicPowerSharing</w:delText>
              </w:r>
            </w:del>
          </w:p>
        </w:tc>
      </w:tr>
    </w:tbl>
    <w:p w14:paraId="18D1877C" w14:textId="77777777" w:rsidR="00E2797E" w:rsidRPr="00AC4FBC" w:rsidRDefault="00E2797E" w:rsidP="00E2797E"/>
    <w:p w14:paraId="3947704C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5017E51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BB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6013C3DE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DB1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76C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0C22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4BA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F7FC98F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4E0E10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E63A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2414E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0314A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1D3803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45F72" w14:textId="6E4C8FE7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100" w:author="Anritsu" w:date="2024-02-15T09:48:00Z">
              <w:r w:rsidRPr="00AC4FBC" w:rsidDel="00A22D8B">
                <w:delText>UE-FR1</w:delText>
              </w:r>
            </w:del>
            <w:ins w:id="101" w:author="Anritsu" w:date="2024-02-15T09:48:00Z">
              <w:r w:rsidR="00A22D8B">
                <w:t>EU</w:t>
              </w:r>
            </w:ins>
            <w:ins w:id="102" w:author="Anritsu" w:date="2024-02-15T09:49:00Z">
              <w:r w:rsidR="00A22D8B">
                <w:t>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72D9" w14:textId="5E70B2D5" w:rsidR="00E2797E" w:rsidRPr="00AC4FBC" w:rsidRDefault="00E2797E" w:rsidP="001B2E51">
            <w:pPr>
              <w:pStyle w:val="TAL"/>
            </w:pPr>
            <w:del w:id="103" w:author="Anritsu" w:date="2024-02-15T09:49:00Z">
              <w:r w:rsidRPr="00AC4FBC" w:rsidDel="00A22D8B">
                <w:delText>23</w:delText>
              </w:r>
            </w:del>
            <w:ins w:id="104" w:author="Anritsu" w:date="2024-02-15T09:49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84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E30" w14:textId="37AD5C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05" w:author="Anritsu" w:date="2024-02-15T09:49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5D125FE" w14:textId="598238FC" w:rsidTr="001B2E51">
        <w:trPr>
          <w:gridBefore w:val="1"/>
          <w:wBefore w:w="9" w:type="dxa"/>
          <w:del w:id="106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B4B80" w14:textId="6304C9CB" w:rsidR="00E2797E" w:rsidRPr="00AC4FBC" w:rsidDel="00A22D8B" w:rsidRDefault="00E2797E" w:rsidP="001B2E51">
            <w:pPr>
              <w:pStyle w:val="TAL"/>
              <w:rPr>
                <w:del w:id="107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2ED7" w14:textId="1B1E31CF" w:rsidR="00E2797E" w:rsidRPr="00AC4FBC" w:rsidDel="00A22D8B" w:rsidRDefault="00E2797E" w:rsidP="001B2E51">
            <w:pPr>
              <w:pStyle w:val="TAL"/>
              <w:rPr>
                <w:del w:id="108" w:author="Anritsu" w:date="2024-02-15T09:49:00Z"/>
                <w:lang w:eastAsia="ja-JP"/>
              </w:rPr>
            </w:pPr>
            <w:del w:id="109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091" w14:textId="70698ED0" w:rsidR="00E2797E" w:rsidRPr="00AC4FBC" w:rsidDel="00A22D8B" w:rsidRDefault="00E2797E" w:rsidP="001B2E51">
            <w:pPr>
              <w:pStyle w:val="TAL"/>
              <w:rPr>
                <w:del w:id="110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8F0" w14:textId="3689A4C0" w:rsidR="00E2797E" w:rsidRPr="00AC4FBC" w:rsidDel="00A22D8B" w:rsidRDefault="00E2797E" w:rsidP="001B2E51">
            <w:pPr>
              <w:pStyle w:val="TAL"/>
              <w:rPr>
                <w:del w:id="111" w:author="Anritsu" w:date="2024-02-15T09:49:00Z"/>
              </w:rPr>
            </w:pPr>
            <w:del w:id="112" w:author="Anritsu" w:date="2024-02-15T09:49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3880EC24" w14:textId="27286BC8" w:rsidTr="001B2E51">
        <w:trPr>
          <w:gridBefore w:val="1"/>
          <w:wBefore w:w="9" w:type="dxa"/>
          <w:del w:id="113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B7410" w14:textId="73D0F037" w:rsidR="00E2797E" w:rsidRPr="00AC4FBC" w:rsidDel="00A22D8B" w:rsidRDefault="00E2797E" w:rsidP="001B2E51">
            <w:pPr>
              <w:pStyle w:val="TAL"/>
              <w:rPr>
                <w:del w:id="114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E25" w14:textId="5A01A06A" w:rsidR="00E2797E" w:rsidRPr="00AC4FBC" w:rsidDel="00A22D8B" w:rsidRDefault="00E2797E" w:rsidP="001B2E51">
            <w:pPr>
              <w:pStyle w:val="TAL"/>
              <w:rPr>
                <w:del w:id="115" w:author="Anritsu" w:date="2024-02-15T09:49:00Z"/>
                <w:lang w:eastAsia="ja-JP"/>
              </w:rPr>
            </w:pPr>
            <w:del w:id="116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D50" w14:textId="0B73D6F5" w:rsidR="00E2797E" w:rsidRPr="00AC4FBC" w:rsidDel="00A22D8B" w:rsidRDefault="00E2797E" w:rsidP="001B2E51">
            <w:pPr>
              <w:pStyle w:val="TAL"/>
              <w:rPr>
                <w:del w:id="117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DE8F" w14:textId="7C74C7F8" w:rsidR="00E2797E" w:rsidRPr="00AC4FBC" w:rsidDel="00A22D8B" w:rsidRDefault="00E2797E" w:rsidP="001B2E51">
            <w:pPr>
              <w:pStyle w:val="TAL"/>
              <w:rPr>
                <w:del w:id="118" w:author="Anritsu" w:date="2024-02-15T09:49:00Z"/>
              </w:rPr>
            </w:pPr>
            <w:del w:id="119" w:author="Anritsu" w:date="2024-02-15T09:49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BDAB11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F2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8E2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C1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47F" w14:textId="4DE9064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20" w:author="Anritsu" w:date="2024-02-15T09:49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2C1EA8E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7DD9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28A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100E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CCDD9" w14:textId="77777777" w:rsidR="00E2797E" w:rsidRPr="00AC4FBC" w:rsidRDefault="00E2797E" w:rsidP="001B2E51">
            <w:pPr>
              <w:pStyle w:val="TAL"/>
            </w:pPr>
          </w:p>
        </w:tc>
      </w:tr>
    </w:tbl>
    <w:p w14:paraId="04501292" w14:textId="77777777" w:rsidR="00E2797E" w:rsidRPr="00AC4FBC" w:rsidRDefault="00E2797E" w:rsidP="00E2797E"/>
    <w:p w14:paraId="0EE51B5F" w14:textId="77777777" w:rsidR="00E2797E" w:rsidRPr="00AC4FBC" w:rsidRDefault="00E2797E" w:rsidP="00E2797E">
      <w:pPr>
        <w:pStyle w:val="H6"/>
      </w:pPr>
      <w:bookmarkStart w:id="121" w:name="_CR7_6B_3_3_1_1_5"/>
      <w:r w:rsidRPr="00AC4FBC">
        <w:t>7.6B.3.3_1.1.5</w:t>
      </w:r>
      <w:r w:rsidRPr="00AC4FBC">
        <w:tab/>
        <w:t>Test Requirement</w:t>
      </w:r>
    </w:p>
    <w:bookmarkEnd w:id="121"/>
    <w:p w14:paraId="0657C50F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7.6B.3.3_1.1.5-1 for the specified wanted signal mean power in the presence of interfering signals.</w:t>
      </w:r>
    </w:p>
    <w:p w14:paraId="702F971B" w14:textId="77777777" w:rsidR="00E2797E" w:rsidRPr="00AC4FBC" w:rsidRDefault="00E2797E" w:rsidP="00E2797E">
      <w:pPr>
        <w:pStyle w:val="TH"/>
      </w:pPr>
      <w:bookmarkStart w:id="122" w:name="_CRTable7_6B_3_3_1_1_51"/>
      <w:r w:rsidRPr="00AC4FBC">
        <w:t xml:space="preserve">Table </w:t>
      </w:r>
      <w:bookmarkEnd w:id="122"/>
      <w:r w:rsidRPr="00AC4FBC">
        <w:t>7.6B.3.3_1.1.5-1: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4716A0F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6CC4CBA9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4C5FF1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4AD8EAF4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7EBA704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17315C2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E25B4E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4A294C37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D5DADD4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E2D2D91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6FD5AF80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73BABE8D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2CFFA639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63A07B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7B47C55C" w14:textId="009B33FB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23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0B6B4340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698A67B" w14:textId="77777777" w:rsidR="00E2797E" w:rsidRPr="00AC4FBC" w:rsidRDefault="00E2797E" w:rsidP="00E2797E"/>
    <w:p w14:paraId="0937AB5B" w14:textId="77777777" w:rsidR="00E2797E" w:rsidRPr="00AC4FBC" w:rsidRDefault="00E2797E" w:rsidP="00E2797E">
      <w:pPr>
        <w:pStyle w:val="5"/>
      </w:pPr>
      <w:bookmarkStart w:id="124" w:name="_CR7_6B_3_3_1_2"/>
      <w:bookmarkStart w:id="125" w:name="_Toc60743294"/>
      <w:bookmarkStart w:id="126" w:name="_Toc68206469"/>
      <w:bookmarkStart w:id="127" w:name="_Toc75972272"/>
      <w:bookmarkStart w:id="128" w:name="_Toc85051714"/>
      <w:bookmarkStart w:id="129" w:name="_Toc90493736"/>
      <w:bookmarkStart w:id="130" w:name="_Toc90494376"/>
      <w:bookmarkStart w:id="131" w:name="_Toc100094418"/>
      <w:bookmarkStart w:id="132" w:name="_Toc106873109"/>
      <w:bookmarkStart w:id="133" w:name="_Toc155209085"/>
      <w:bookmarkEnd w:id="124"/>
      <w:r w:rsidRPr="00AC4FBC">
        <w:t>7.6B.3.3_1.2</w:t>
      </w:r>
      <w:r w:rsidRPr="00AC4FBC">
        <w:tab/>
        <w:t>Out-of-band blocking for EN-DC within FR1 (</w:t>
      </w:r>
      <w:r w:rsidRPr="00AC4FBC">
        <w:rPr>
          <w:rFonts w:eastAsia="SimSun"/>
        </w:rPr>
        <w:t>4</w:t>
      </w:r>
      <w:r w:rsidRPr="00AC4FBC">
        <w:t xml:space="preserve"> CCs)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FBA05A6" w14:textId="77777777" w:rsidR="001B0C27" w:rsidRPr="00AC4FBC" w:rsidRDefault="001B0C27" w:rsidP="001B0C27">
      <w:pPr>
        <w:pStyle w:val="H6"/>
      </w:pPr>
      <w:bookmarkStart w:id="134" w:name="_CR7_6B_3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7D01869" w14:textId="77777777" w:rsidR="00E2797E" w:rsidRPr="00AC4FBC" w:rsidRDefault="00E2797E" w:rsidP="00E2797E">
      <w:pPr>
        <w:pStyle w:val="H6"/>
      </w:pPr>
      <w:r w:rsidRPr="00AC4FBC">
        <w:t>7.6B.3.3_1.2.4.3</w:t>
      </w:r>
      <w:r w:rsidRPr="00AC4FBC">
        <w:tab/>
        <w:t>Message contents</w:t>
      </w:r>
    </w:p>
    <w:bookmarkEnd w:id="134"/>
    <w:p w14:paraId="254536FC" w14:textId="22971584" w:rsidR="00E2797E" w:rsidRDefault="00E2797E" w:rsidP="00E2797E">
      <w:r w:rsidRPr="00AC4FBC">
        <w:t xml:space="preserve">Message contents are according to </w:t>
      </w:r>
      <w:ins w:id="135" w:author="Anritsu" w:date="2024-02-15T09:49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6B5B15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57A4736C" w14:textId="77777777" w:rsidTr="001B2E51">
        <w:tc>
          <w:tcPr>
            <w:tcW w:w="9747" w:type="dxa"/>
            <w:gridSpan w:val="4"/>
          </w:tcPr>
          <w:p w14:paraId="2064D74D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26E61CA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5AECD6E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4AFCCECE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F9696D7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F25A66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880C517" w14:textId="77777777" w:rsidTr="001B2E51">
        <w:tc>
          <w:tcPr>
            <w:tcW w:w="4390" w:type="dxa"/>
            <w:tcBorders>
              <w:bottom w:val="nil"/>
            </w:tcBorders>
          </w:tcPr>
          <w:p w14:paraId="6FAA5314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4421827" w14:textId="08326694" w:rsidR="00E2797E" w:rsidRPr="00AC4FBC" w:rsidRDefault="00E2797E" w:rsidP="001B2E51">
            <w:pPr>
              <w:pStyle w:val="TAL"/>
            </w:pPr>
            <w:del w:id="136" w:author="Anritsu" w:date="2024-02-15T09:50:00Z">
              <w:r w:rsidRPr="00AC4FBC" w:rsidDel="00A22D8B">
                <w:delText>23</w:delText>
              </w:r>
            </w:del>
            <w:ins w:id="137" w:author="Anritsu" w:date="2024-02-15T09:50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6A593F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92A580D" w14:textId="1352C85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38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119782AA" w14:textId="790F1F76" w:rsidTr="001B2E51">
        <w:trPr>
          <w:del w:id="139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6F15B914" w14:textId="177BB4B7" w:rsidR="00E2797E" w:rsidRPr="00AC4FBC" w:rsidDel="00A22D8B" w:rsidRDefault="00E2797E" w:rsidP="001B2E51">
            <w:pPr>
              <w:pStyle w:val="TAL"/>
              <w:rPr>
                <w:del w:id="140" w:author="Anritsu" w:date="2024-02-15T09:50:00Z"/>
              </w:rPr>
            </w:pPr>
          </w:p>
        </w:tc>
        <w:tc>
          <w:tcPr>
            <w:tcW w:w="1417" w:type="dxa"/>
          </w:tcPr>
          <w:p w14:paraId="2F6A172C" w14:textId="7C71AA89" w:rsidR="00E2797E" w:rsidRPr="00AC4FBC" w:rsidDel="00A22D8B" w:rsidRDefault="00E2797E" w:rsidP="001B2E51">
            <w:pPr>
              <w:pStyle w:val="TAL"/>
              <w:rPr>
                <w:del w:id="141" w:author="Anritsu" w:date="2024-02-15T09:50:00Z"/>
              </w:rPr>
            </w:pPr>
            <w:del w:id="142" w:author="Anritsu" w:date="2024-02-15T09:50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1407C3D6" w14:textId="2FA84A93" w:rsidR="00E2797E" w:rsidRPr="00AC4FBC" w:rsidDel="00A22D8B" w:rsidRDefault="00E2797E" w:rsidP="001B2E51">
            <w:pPr>
              <w:pStyle w:val="TAL"/>
              <w:rPr>
                <w:del w:id="143" w:author="Anritsu" w:date="2024-02-15T09:50:00Z"/>
              </w:rPr>
            </w:pPr>
          </w:p>
        </w:tc>
        <w:tc>
          <w:tcPr>
            <w:tcW w:w="1672" w:type="dxa"/>
          </w:tcPr>
          <w:p w14:paraId="08F09BD9" w14:textId="5C8F1B17" w:rsidR="00E2797E" w:rsidRPr="00AC4FBC" w:rsidDel="00A22D8B" w:rsidRDefault="00E2797E" w:rsidP="001B2E51">
            <w:pPr>
              <w:pStyle w:val="TAL"/>
              <w:rPr>
                <w:del w:id="144" w:author="Anritsu" w:date="2024-02-15T09:50:00Z"/>
              </w:rPr>
            </w:pPr>
            <w:del w:id="145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A3672FB" w14:textId="29921313" w:rsidTr="001B2E51">
        <w:trPr>
          <w:del w:id="146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7C7C7B63" w14:textId="5436F777" w:rsidR="00E2797E" w:rsidRPr="00AC4FBC" w:rsidDel="00A22D8B" w:rsidRDefault="00E2797E" w:rsidP="001B2E51">
            <w:pPr>
              <w:pStyle w:val="TAL"/>
              <w:rPr>
                <w:del w:id="147" w:author="Anritsu" w:date="2024-02-15T09:50:00Z"/>
              </w:rPr>
            </w:pPr>
          </w:p>
        </w:tc>
        <w:tc>
          <w:tcPr>
            <w:tcW w:w="1417" w:type="dxa"/>
          </w:tcPr>
          <w:p w14:paraId="4E9677AE" w14:textId="20F0FE72" w:rsidR="00E2797E" w:rsidRPr="00AC4FBC" w:rsidDel="00A22D8B" w:rsidRDefault="00E2797E" w:rsidP="001B2E51">
            <w:pPr>
              <w:pStyle w:val="TAL"/>
              <w:rPr>
                <w:del w:id="148" w:author="Anritsu" w:date="2024-02-15T09:50:00Z"/>
                <w:lang w:eastAsia="ja-JP"/>
              </w:rPr>
            </w:pPr>
            <w:del w:id="149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7D7A2BA5" w14:textId="585E103D" w:rsidR="00E2797E" w:rsidRPr="00AC4FBC" w:rsidDel="00A22D8B" w:rsidRDefault="00E2797E" w:rsidP="001B2E51">
            <w:pPr>
              <w:pStyle w:val="TAL"/>
              <w:rPr>
                <w:del w:id="150" w:author="Anritsu" w:date="2024-02-15T09:50:00Z"/>
              </w:rPr>
            </w:pPr>
          </w:p>
        </w:tc>
        <w:tc>
          <w:tcPr>
            <w:tcW w:w="1672" w:type="dxa"/>
          </w:tcPr>
          <w:p w14:paraId="52E94630" w14:textId="598DA224" w:rsidR="00E2797E" w:rsidRPr="00AC4FBC" w:rsidDel="00A22D8B" w:rsidRDefault="00E2797E" w:rsidP="001B2E51">
            <w:pPr>
              <w:pStyle w:val="TAL"/>
              <w:rPr>
                <w:del w:id="151" w:author="Anritsu" w:date="2024-02-15T09:50:00Z"/>
              </w:rPr>
            </w:pPr>
            <w:del w:id="152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4D4D57D" w14:textId="77777777" w:rsidTr="001B2E51">
        <w:tc>
          <w:tcPr>
            <w:tcW w:w="4390" w:type="dxa"/>
            <w:tcBorders>
              <w:top w:val="nil"/>
            </w:tcBorders>
          </w:tcPr>
          <w:p w14:paraId="75E5F55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120171CF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5C77C10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9351789" w14:textId="60C6AF7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53" w:author="Anritsu" w:date="2024-02-15T09:50:00Z">
              <w:r w:rsidDel="00A22D8B">
                <w:delText xml:space="preserve"> AND NOT pc_dynamicPowerSharing</w:delText>
              </w:r>
            </w:del>
          </w:p>
        </w:tc>
      </w:tr>
    </w:tbl>
    <w:p w14:paraId="740ED37B" w14:textId="77777777" w:rsidR="00E2797E" w:rsidRPr="00AC4FBC" w:rsidRDefault="00E2797E" w:rsidP="00E2797E"/>
    <w:p w14:paraId="77D402E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474E6C95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80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7DA8E3B2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163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B3F7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CBC5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1184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E39B60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40F56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D30D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7260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9F14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A05B39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96C87" w14:textId="28F05CE2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154" w:author="Anritsu" w:date="2024-02-15T09:50:00Z">
              <w:r w:rsidRPr="00AC4FBC" w:rsidDel="00A22D8B">
                <w:delText>UE-FR1</w:delText>
              </w:r>
            </w:del>
            <w:ins w:id="155" w:author="Anritsu" w:date="2024-02-15T09:50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183" w14:textId="75008D4C" w:rsidR="00E2797E" w:rsidRPr="00AC4FBC" w:rsidRDefault="00E2797E" w:rsidP="001B2E51">
            <w:pPr>
              <w:pStyle w:val="TAL"/>
            </w:pPr>
            <w:del w:id="156" w:author="Anritsu" w:date="2024-02-15T09:50:00Z">
              <w:r w:rsidRPr="00AC4FBC" w:rsidDel="00A22D8B">
                <w:delText>23</w:delText>
              </w:r>
            </w:del>
            <w:ins w:id="157" w:author="Anritsu" w:date="2024-02-15T09:50:00Z">
              <w:r w:rsidR="00A22D8B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B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B5C" w14:textId="404513B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58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745E55A" w14:textId="7182D48C" w:rsidTr="001B2E51">
        <w:trPr>
          <w:gridBefore w:val="1"/>
          <w:wBefore w:w="9" w:type="dxa"/>
          <w:del w:id="159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843B0" w14:textId="07B233B6" w:rsidR="00E2797E" w:rsidRPr="00AC4FBC" w:rsidDel="00A22D8B" w:rsidRDefault="00E2797E" w:rsidP="001B2E51">
            <w:pPr>
              <w:pStyle w:val="TAL"/>
              <w:rPr>
                <w:del w:id="160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C83" w14:textId="044A4B5C" w:rsidR="00E2797E" w:rsidRPr="00AC4FBC" w:rsidDel="00A22D8B" w:rsidRDefault="00E2797E" w:rsidP="001B2E51">
            <w:pPr>
              <w:pStyle w:val="TAL"/>
              <w:rPr>
                <w:del w:id="161" w:author="Anritsu" w:date="2024-02-15T09:50:00Z"/>
                <w:lang w:eastAsia="ja-JP"/>
              </w:rPr>
            </w:pPr>
            <w:del w:id="162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28F" w14:textId="3139C50A" w:rsidR="00E2797E" w:rsidRPr="00AC4FBC" w:rsidDel="00A22D8B" w:rsidRDefault="00E2797E" w:rsidP="001B2E51">
            <w:pPr>
              <w:pStyle w:val="TAL"/>
              <w:rPr>
                <w:del w:id="163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0B" w14:textId="72DBB384" w:rsidR="00E2797E" w:rsidRPr="00AC4FBC" w:rsidDel="00A22D8B" w:rsidRDefault="00E2797E" w:rsidP="001B2E51">
            <w:pPr>
              <w:pStyle w:val="TAL"/>
              <w:rPr>
                <w:del w:id="164" w:author="Anritsu" w:date="2024-02-15T09:50:00Z"/>
              </w:rPr>
            </w:pPr>
            <w:del w:id="165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2F93436E" w14:textId="5998E0F0" w:rsidTr="001B2E51">
        <w:trPr>
          <w:gridBefore w:val="1"/>
          <w:wBefore w:w="9" w:type="dxa"/>
          <w:del w:id="166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C6392" w14:textId="4320F9F7" w:rsidR="00E2797E" w:rsidRPr="00AC4FBC" w:rsidDel="00A22D8B" w:rsidRDefault="00E2797E" w:rsidP="001B2E51">
            <w:pPr>
              <w:pStyle w:val="TAL"/>
              <w:rPr>
                <w:del w:id="167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285" w14:textId="7547D303" w:rsidR="00E2797E" w:rsidRPr="00AC4FBC" w:rsidDel="00A22D8B" w:rsidRDefault="00E2797E" w:rsidP="001B2E51">
            <w:pPr>
              <w:pStyle w:val="TAL"/>
              <w:rPr>
                <w:del w:id="168" w:author="Anritsu" w:date="2024-02-15T09:50:00Z"/>
                <w:lang w:eastAsia="ja-JP"/>
              </w:rPr>
            </w:pPr>
            <w:del w:id="169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0EC" w14:textId="5F7715DF" w:rsidR="00E2797E" w:rsidRPr="00AC4FBC" w:rsidDel="00A22D8B" w:rsidRDefault="00E2797E" w:rsidP="001B2E51">
            <w:pPr>
              <w:pStyle w:val="TAL"/>
              <w:rPr>
                <w:del w:id="170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87F3" w14:textId="4CE3C8BD" w:rsidR="00E2797E" w:rsidRPr="00AC4FBC" w:rsidDel="00A22D8B" w:rsidRDefault="00E2797E" w:rsidP="001B2E51">
            <w:pPr>
              <w:pStyle w:val="TAL"/>
              <w:rPr>
                <w:del w:id="171" w:author="Anritsu" w:date="2024-02-15T09:50:00Z"/>
              </w:rPr>
            </w:pPr>
            <w:del w:id="172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CE9767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E97B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A7C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578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BAA0" w14:textId="2D52A30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73" w:author="Anritsu" w:date="2024-02-15T09:50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0BB515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EA08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BD6A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587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C53BB" w14:textId="77777777" w:rsidR="00E2797E" w:rsidRPr="00AC4FBC" w:rsidRDefault="00E2797E" w:rsidP="001B2E51">
            <w:pPr>
              <w:pStyle w:val="TAL"/>
            </w:pPr>
          </w:p>
        </w:tc>
      </w:tr>
    </w:tbl>
    <w:p w14:paraId="3D051254" w14:textId="77777777" w:rsidR="00E2797E" w:rsidRPr="00AC4FBC" w:rsidRDefault="00E2797E" w:rsidP="00E2797E"/>
    <w:p w14:paraId="069CFEC7" w14:textId="77777777" w:rsidR="00E2797E" w:rsidRPr="00AC4FBC" w:rsidRDefault="00E2797E" w:rsidP="00E2797E">
      <w:pPr>
        <w:pStyle w:val="H6"/>
      </w:pPr>
      <w:bookmarkStart w:id="174" w:name="_CR7_6B_3_3_1_2_5"/>
      <w:r w:rsidRPr="00AC4FBC">
        <w:t>7.6B.3.3_1.2.5</w:t>
      </w:r>
      <w:r w:rsidRPr="00AC4FBC">
        <w:tab/>
        <w:t>Test Requirement</w:t>
      </w:r>
    </w:p>
    <w:bookmarkEnd w:id="174"/>
    <w:p w14:paraId="4FE6DF1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7.6B.3.3_1.2.5-1 for the specified wanted signal mean power in the presence of interfering signals.</w:t>
      </w:r>
    </w:p>
    <w:p w14:paraId="6709B4DF" w14:textId="77777777" w:rsidR="00E2797E" w:rsidRPr="00AC4FBC" w:rsidRDefault="00E2797E" w:rsidP="00E2797E">
      <w:pPr>
        <w:pStyle w:val="TH"/>
      </w:pPr>
      <w:bookmarkStart w:id="175" w:name="_CRTable7_6B_3_3_1_2_51"/>
      <w:r w:rsidRPr="00AC4FBC">
        <w:t xml:space="preserve">Table </w:t>
      </w:r>
      <w:bookmarkEnd w:id="175"/>
      <w:r w:rsidRPr="00AC4FBC">
        <w:t>7.6B.3.3_1.2.5-1: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CA5962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7A6CB356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28F2C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38F5FAE2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4FA673F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3FBC7A1E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9A1187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377D69E6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1546456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4BA0DA3A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A9F6387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FB9F2B4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63557CE3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74E0C034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6D3A82A0" w14:textId="273EE9AD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76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78B21827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1A4FFE2" w14:textId="77777777" w:rsidR="00E2797E" w:rsidRPr="00AC4FBC" w:rsidRDefault="00E2797E" w:rsidP="00E2797E"/>
    <w:p w14:paraId="53031AED" w14:textId="77777777" w:rsidR="00E2797E" w:rsidRDefault="00E2797E" w:rsidP="00E2797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243E03" w14:textId="77777777" w:rsidR="00E2797E" w:rsidRPr="00AC4FBC" w:rsidRDefault="00E2797E" w:rsidP="00E2797E">
      <w:pPr>
        <w:pStyle w:val="3"/>
      </w:pPr>
      <w:bookmarkStart w:id="177" w:name="_Toc27476066"/>
      <w:bookmarkStart w:id="178" w:name="_Toc29495515"/>
      <w:bookmarkStart w:id="179" w:name="_Toc36116566"/>
      <w:bookmarkStart w:id="180" w:name="_Toc36118615"/>
      <w:bookmarkStart w:id="181" w:name="_Toc36560730"/>
      <w:bookmarkStart w:id="182" w:name="_Toc43977265"/>
      <w:bookmarkStart w:id="183" w:name="_Toc52213853"/>
      <w:bookmarkStart w:id="184" w:name="_Toc60743323"/>
      <w:bookmarkStart w:id="185" w:name="_Toc68206498"/>
      <w:bookmarkStart w:id="186" w:name="_Toc75972301"/>
      <w:bookmarkStart w:id="187" w:name="_Toc85051744"/>
      <w:bookmarkStart w:id="188" w:name="_Toc90493766"/>
      <w:bookmarkStart w:id="189" w:name="_Toc90494406"/>
      <w:bookmarkStart w:id="190" w:name="_Toc100094452"/>
      <w:bookmarkStart w:id="191" w:name="_Toc106873143"/>
      <w:bookmarkStart w:id="192" w:name="_Toc155209119"/>
      <w:r w:rsidRPr="00AC4FBC">
        <w:t>7.7B.3</w:t>
      </w:r>
      <w:r w:rsidRPr="00AC4FBC">
        <w:tab/>
        <w:t>Spurious Response for inter-band EN-DC within FR1 (2 CCs)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BECE1D9" w14:textId="77777777" w:rsidR="001B0C27" w:rsidRPr="00AC4FBC" w:rsidRDefault="001B0C27" w:rsidP="001B0C27">
      <w:pPr>
        <w:pStyle w:val="H6"/>
      </w:pPr>
      <w:bookmarkStart w:id="193" w:name="_CR7_7B_3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6B3B1" w14:textId="77777777" w:rsidR="00E2797E" w:rsidRPr="00AC4FBC" w:rsidRDefault="00E2797E" w:rsidP="00E2797E">
      <w:pPr>
        <w:pStyle w:val="H6"/>
      </w:pPr>
      <w:r w:rsidRPr="00AC4FBC">
        <w:t>7.7B.3.4.3</w:t>
      </w:r>
      <w:r w:rsidRPr="00AC4FBC">
        <w:tab/>
        <w:t>Message contents</w:t>
      </w:r>
    </w:p>
    <w:bookmarkEnd w:id="193"/>
    <w:p w14:paraId="557886E9" w14:textId="1A2CAB4F" w:rsidR="00E2797E" w:rsidRDefault="00E2797E" w:rsidP="00E2797E">
      <w:r w:rsidRPr="00AC4FBC">
        <w:t xml:space="preserve">Message contents are according to </w:t>
      </w:r>
      <w:ins w:id="194" w:author="Anritsu" w:date="2024-02-15T09:51:00Z">
        <w:r w:rsidR="00A22D8B">
          <w:t xml:space="preserve">TS 36.508 [11] clause 4.6.1 and </w:t>
        </w:r>
      </w:ins>
      <w:r w:rsidRPr="00AC4FBC">
        <w:t>TS 38.508-1 [6] clause 4.6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BDC6A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B2C3547" w14:textId="77777777" w:rsidTr="001B2E51">
        <w:tc>
          <w:tcPr>
            <w:tcW w:w="9747" w:type="dxa"/>
            <w:gridSpan w:val="4"/>
          </w:tcPr>
          <w:p w14:paraId="21FE7DC8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72A9C58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A04B38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168B1A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78749C3F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C9B26C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0503636C" w14:textId="77777777" w:rsidTr="001B2E51">
        <w:tc>
          <w:tcPr>
            <w:tcW w:w="4390" w:type="dxa"/>
            <w:tcBorders>
              <w:bottom w:val="nil"/>
            </w:tcBorders>
          </w:tcPr>
          <w:p w14:paraId="18BCBAD5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B582F35" w14:textId="05E274FA" w:rsidR="00E2797E" w:rsidRPr="00AC4FBC" w:rsidRDefault="00E2797E" w:rsidP="001B2E51">
            <w:pPr>
              <w:pStyle w:val="TAL"/>
            </w:pPr>
            <w:del w:id="195" w:author="Anritsu" w:date="2024-02-15T09:51:00Z">
              <w:r w:rsidRPr="00AC4FBC" w:rsidDel="00A22D8B">
                <w:delText>23</w:delText>
              </w:r>
            </w:del>
            <w:ins w:id="196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117D614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7C7E3B" w14:textId="690CA22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97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2E1869A" w14:textId="44268064" w:rsidTr="001B2E51">
        <w:trPr>
          <w:del w:id="198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6E09CC5F" w14:textId="6093E779" w:rsidR="00E2797E" w:rsidRPr="00AC4FBC" w:rsidDel="00A22D8B" w:rsidRDefault="00E2797E" w:rsidP="001B2E51">
            <w:pPr>
              <w:pStyle w:val="TAL"/>
              <w:rPr>
                <w:del w:id="199" w:author="Anritsu" w:date="2024-02-15T09:51:00Z"/>
              </w:rPr>
            </w:pPr>
          </w:p>
        </w:tc>
        <w:tc>
          <w:tcPr>
            <w:tcW w:w="1417" w:type="dxa"/>
          </w:tcPr>
          <w:p w14:paraId="08F243D0" w14:textId="6FD25554" w:rsidR="00E2797E" w:rsidRPr="00AC4FBC" w:rsidDel="00A22D8B" w:rsidRDefault="00E2797E" w:rsidP="001B2E51">
            <w:pPr>
              <w:pStyle w:val="TAL"/>
              <w:rPr>
                <w:del w:id="200" w:author="Anritsu" w:date="2024-02-15T09:51:00Z"/>
              </w:rPr>
            </w:pPr>
            <w:del w:id="201" w:author="Anritsu" w:date="2024-02-15T09:51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51203A3C" w14:textId="73205EFD" w:rsidR="00E2797E" w:rsidRPr="00AC4FBC" w:rsidDel="00A22D8B" w:rsidRDefault="00E2797E" w:rsidP="001B2E51">
            <w:pPr>
              <w:pStyle w:val="TAL"/>
              <w:rPr>
                <w:del w:id="202" w:author="Anritsu" w:date="2024-02-15T09:51:00Z"/>
              </w:rPr>
            </w:pPr>
          </w:p>
        </w:tc>
        <w:tc>
          <w:tcPr>
            <w:tcW w:w="1672" w:type="dxa"/>
          </w:tcPr>
          <w:p w14:paraId="5C66E810" w14:textId="1780D2DF" w:rsidR="00E2797E" w:rsidRPr="00AC4FBC" w:rsidDel="00A22D8B" w:rsidRDefault="00E2797E" w:rsidP="001B2E51">
            <w:pPr>
              <w:pStyle w:val="TAL"/>
              <w:rPr>
                <w:del w:id="203" w:author="Anritsu" w:date="2024-02-15T09:51:00Z"/>
              </w:rPr>
            </w:pPr>
            <w:del w:id="204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CB545A8" w14:textId="0BC76EE5" w:rsidTr="001B2E51">
        <w:trPr>
          <w:del w:id="205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50F5A526" w14:textId="14184BD4" w:rsidR="00E2797E" w:rsidRPr="00AC4FBC" w:rsidDel="00A22D8B" w:rsidRDefault="00E2797E" w:rsidP="001B2E51">
            <w:pPr>
              <w:pStyle w:val="TAL"/>
              <w:rPr>
                <w:del w:id="206" w:author="Anritsu" w:date="2024-02-15T09:51:00Z"/>
              </w:rPr>
            </w:pPr>
          </w:p>
        </w:tc>
        <w:tc>
          <w:tcPr>
            <w:tcW w:w="1417" w:type="dxa"/>
          </w:tcPr>
          <w:p w14:paraId="7ACD8F86" w14:textId="00464677" w:rsidR="00E2797E" w:rsidRPr="00AC4FBC" w:rsidDel="00A22D8B" w:rsidRDefault="00E2797E" w:rsidP="001B2E51">
            <w:pPr>
              <w:pStyle w:val="TAL"/>
              <w:rPr>
                <w:del w:id="207" w:author="Anritsu" w:date="2024-02-15T09:51:00Z"/>
                <w:lang w:eastAsia="ja-JP"/>
              </w:rPr>
            </w:pPr>
            <w:del w:id="208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3B07F706" w14:textId="2309F2E3" w:rsidR="00E2797E" w:rsidRPr="00AC4FBC" w:rsidDel="00A22D8B" w:rsidRDefault="00E2797E" w:rsidP="001B2E51">
            <w:pPr>
              <w:pStyle w:val="TAL"/>
              <w:rPr>
                <w:del w:id="209" w:author="Anritsu" w:date="2024-02-15T09:51:00Z"/>
              </w:rPr>
            </w:pPr>
          </w:p>
        </w:tc>
        <w:tc>
          <w:tcPr>
            <w:tcW w:w="1672" w:type="dxa"/>
          </w:tcPr>
          <w:p w14:paraId="3B9C7806" w14:textId="4FA51946" w:rsidR="00E2797E" w:rsidRPr="00AC4FBC" w:rsidDel="00A22D8B" w:rsidRDefault="00E2797E" w:rsidP="001B2E51">
            <w:pPr>
              <w:pStyle w:val="TAL"/>
              <w:rPr>
                <w:del w:id="210" w:author="Anritsu" w:date="2024-02-15T09:51:00Z"/>
              </w:rPr>
            </w:pPr>
            <w:del w:id="211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4FB665C2" w14:textId="77777777" w:rsidTr="001B2E51">
        <w:tc>
          <w:tcPr>
            <w:tcW w:w="4390" w:type="dxa"/>
            <w:tcBorders>
              <w:top w:val="nil"/>
            </w:tcBorders>
          </w:tcPr>
          <w:p w14:paraId="513E492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D8A02A9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1294F9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8437A43" w14:textId="0FD2E147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12" w:author="Anritsu" w:date="2024-02-15T09:51:00Z">
              <w:r w:rsidDel="00A22D8B">
                <w:delText xml:space="preserve"> AND NOT pc_dynamicPowerSharing</w:delText>
              </w:r>
            </w:del>
          </w:p>
        </w:tc>
      </w:tr>
    </w:tbl>
    <w:p w14:paraId="236AA26A" w14:textId="77777777" w:rsidR="00E2797E" w:rsidRPr="00AC4FBC" w:rsidRDefault="00E2797E" w:rsidP="00E2797E"/>
    <w:p w14:paraId="4CE5754E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831E3F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FF0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21AA169F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89EC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DAA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3FA9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2D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00C02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328D8F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D587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81CA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F444C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4F95241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71D19" w14:textId="7D268E36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213" w:author="Anritsu" w:date="2024-02-15T09:51:00Z">
              <w:r w:rsidRPr="00AC4FBC" w:rsidDel="00A22D8B">
                <w:delText>UE-FR1</w:delText>
              </w:r>
            </w:del>
            <w:ins w:id="214" w:author="Anritsu" w:date="2024-02-15T09:51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C58" w14:textId="6457124E" w:rsidR="00E2797E" w:rsidRPr="00AC4FBC" w:rsidRDefault="00E2797E" w:rsidP="001B2E51">
            <w:pPr>
              <w:pStyle w:val="TAL"/>
            </w:pPr>
            <w:del w:id="215" w:author="Anritsu" w:date="2024-02-15T09:51:00Z">
              <w:r w:rsidRPr="00AC4FBC" w:rsidDel="00A22D8B">
                <w:delText>23</w:delText>
              </w:r>
            </w:del>
            <w:ins w:id="216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E8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AB6C" w14:textId="4BD64F4C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17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69E288E" w14:textId="445A9A87" w:rsidTr="001B2E51">
        <w:trPr>
          <w:gridBefore w:val="1"/>
          <w:wBefore w:w="9" w:type="dxa"/>
          <w:del w:id="218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6D96E" w14:textId="73D87544" w:rsidR="00E2797E" w:rsidRPr="00AC4FBC" w:rsidDel="00A22D8B" w:rsidRDefault="00E2797E" w:rsidP="001B2E51">
            <w:pPr>
              <w:pStyle w:val="TAL"/>
              <w:rPr>
                <w:del w:id="219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E96" w14:textId="659174CF" w:rsidR="00E2797E" w:rsidRPr="00AC4FBC" w:rsidDel="00A22D8B" w:rsidRDefault="00E2797E" w:rsidP="001B2E51">
            <w:pPr>
              <w:pStyle w:val="TAL"/>
              <w:rPr>
                <w:del w:id="220" w:author="Anritsu" w:date="2024-02-15T09:51:00Z"/>
                <w:lang w:eastAsia="ja-JP"/>
              </w:rPr>
            </w:pPr>
            <w:del w:id="221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13A" w14:textId="183B15A0" w:rsidR="00E2797E" w:rsidRPr="00AC4FBC" w:rsidDel="00A22D8B" w:rsidRDefault="00E2797E" w:rsidP="001B2E51">
            <w:pPr>
              <w:pStyle w:val="TAL"/>
              <w:rPr>
                <w:del w:id="222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A8" w14:textId="6015EE0F" w:rsidR="00E2797E" w:rsidRPr="00AC4FBC" w:rsidDel="00A22D8B" w:rsidRDefault="00E2797E" w:rsidP="001B2E51">
            <w:pPr>
              <w:pStyle w:val="TAL"/>
              <w:rPr>
                <w:del w:id="223" w:author="Anritsu" w:date="2024-02-15T09:51:00Z"/>
              </w:rPr>
            </w:pPr>
            <w:del w:id="224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87160B" w14:textId="75E79D11" w:rsidTr="001B2E51">
        <w:trPr>
          <w:gridBefore w:val="1"/>
          <w:wBefore w:w="9" w:type="dxa"/>
          <w:del w:id="225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9EB" w14:textId="62E70827" w:rsidR="00E2797E" w:rsidRPr="00AC4FBC" w:rsidDel="00A22D8B" w:rsidRDefault="00E2797E" w:rsidP="001B2E51">
            <w:pPr>
              <w:pStyle w:val="TAL"/>
              <w:rPr>
                <w:del w:id="226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70A" w14:textId="3E684176" w:rsidR="00E2797E" w:rsidRPr="00AC4FBC" w:rsidDel="00A22D8B" w:rsidRDefault="00E2797E" w:rsidP="001B2E51">
            <w:pPr>
              <w:pStyle w:val="TAL"/>
              <w:rPr>
                <w:del w:id="227" w:author="Anritsu" w:date="2024-02-15T09:51:00Z"/>
                <w:lang w:eastAsia="ja-JP"/>
              </w:rPr>
            </w:pPr>
            <w:del w:id="228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6D18" w14:textId="40A4288E" w:rsidR="00E2797E" w:rsidRPr="00AC4FBC" w:rsidDel="00A22D8B" w:rsidRDefault="00E2797E" w:rsidP="001B2E51">
            <w:pPr>
              <w:pStyle w:val="TAL"/>
              <w:rPr>
                <w:del w:id="229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8E8" w14:textId="047E21E9" w:rsidR="00E2797E" w:rsidRPr="00AC4FBC" w:rsidDel="00A22D8B" w:rsidRDefault="00E2797E" w:rsidP="001B2E51">
            <w:pPr>
              <w:pStyle w:val="TAL"/>
              <w:rPr>
                <w:del w:id="230" w:author="Anritsu" w:date="2024-02-15T09:51:00Z"/>
              </w:rPr>
            </w:pPr>
            <w:del w:id="231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655F0C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5951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645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920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FFA2" w14:textId="7035FE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32" w:author="Anritsu" w:date="2024-02-15T09:51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10E048E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3A131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BC1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5A0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0D8A" w14:textId="77777777" w:rsidR="00E2797E" w:rsidRPr="00AC4FBC" w:rsidRDefault="00E2797E" w:rsidP="001B2E51">
            <w:pPr>
              <w:pStyle w:val="TAL"/>
            </w:pPr>
          </w:p>
        </w:tc>
      </w:tr>
    </w:tbl>
    <w:p w14:paraId="075A1480" w14:textId="77777777" w:rsidR="00E2797E" w:rsidRPr="00AC4FBC" w:rsidRDefault="00E2797E" w:rsidP="00E2797E"/>
    <w:p w14:paraId="33CC632A" w14:textId="77777777" w:rsidR="00A22D8B" w:rsidRPr="00AC4FBC" w:rsidRDefault="00A22D8B" w:rsidP="00A22D8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A69FFB" w14:textId="77777777" w:rsidR="00E2797E" w:rsidRPr="00AC4FBC" w:rsidRDefault="00E2797E" w:rsidP="00E2797E"/>
    <w:p w14:paraId="43BB93C1" w14:textId="77777777" w:rsidR="00E2797E" w:rsidRPr="00AC4FBC" w:rsidRDefault="00E2797E" w:rsidP="00E2797E">
      <w:pPr>
        <w:pStyle w:val="3"/>
      </w:pPr>
      <w:bookmarkStart w:id="233" w:name="_Toc60743324"/>
      <w:bookmarkStart w:id="234" w:name="_Toc68206499"/>
      <w:bookmarkStart w:id="235" w:name="_Toc75972302"/>
      <w:bookmarkStart w:id="236" w:name="_Toc85051745"/>
      <w:bookmarkStart w:id="237" w:name="_Toc90493767"/>
      <w:bookmarkStart w:id="238" w:name="_Toc90494407"/>
      <w:bookmarkStart w:id="239" w:name="_Toc100094453"/>
      <w:bookmarkStart w:id="240" w:name="_Toc106873144"/>
      <w:bookmarkStart w:id="241" w:name="_Toc155209120"/>
      <w:r w:rsidRPr="00AC4FBC">
        <w:rPr>
          <w:rFonts w:eastAsia="ＭＳ 明朝"/>
        </w:rPr>
        <w:t>7.7B.3_1</w:t>
      </w:r>
      <w:r w:rsidRPr="00AC4FBC">
        <w:tab/>
      </w:r>
      <w:r w:rsidRPr="00AC4FBC">
        <w:rPr>
          <w:rFonts w:eastAsia="ＭＳ 明朝"/>
        </w:rPr>
        <w:t>Spurious Response for EN-DC within FR1 (&gt;2 CCs)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0E203A98" w14:textId="77777777" w:rsidR="00E2797E" w:rsidRPr="00AC4FBC" w:rsidRDefault="00E2797E" w:rsidP="00E2797E">
      <w:pPr>
        <w:pStyle w:val="4"/>
      </w:pPr>
      <w:bookmarkStart w:id="242" w:name="_CR7_7B_3_1_1"/>
      <w:bookmarkStart w:id="243" w:name="_Toc60743325"/>
      <w:bookmarkStart w:id="244" w:name="_Toc68206500"/>
      <w:bookmarkStart w:id="245" w:name="_Toc75972303"/>
      <w:bookmarkStart w:id="246" w:name="_Toc85051746"/>
      <w:bookmarkStart w:id="247" w:name="_Toc90493768"/>
      <w:bookmarkStart w:id="248" w:name="_Toc90494408"/>
      <w:bookmarkStart w:id="249" w:name="_Toc100094454"/>
      <w:bookmarkStart w:id="250" w:name="_Toc106873145"/>
      <w:bookmarkStart w:id="251" w:name="_Toc155209121"/>
      <w:bookmarkEnd w:id="242"/>
      <w:r w:rsidRPr="00AC4FBC">
        <w:t>7.7B.3_1.1</w:t>
      </w:r>
      <w:r w:rsidRPr="00AC4FBC">
        <w:tab/>
        <w:t>Spurious Response for EN-DC within FR1 (3 CCs)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1EEC587" w14:textId="77777777" w:rsidR="001B0C27" w:rsidRPr="00AC4FBC" w:rsidRDefault="001B0C27" w:rsidP="001B0C27">
      <w:pPr>
        <w:pStyle w:val="H6"/>
      </w:pPr>
      <w:bookmarkStart w:id="252" w:name="_CR7_7B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0A26E5" w14:textId="77777777" w:rsidR="00E2797E" w:rsidRPr="00AC4FBC" w:rsidRDefault="00E2797E" w:rsidP="00E2797E">
      <w:pPr>
        <w:pStyle w:val="H6"/>
      </w:pPr>
      <w:r w:rsidRPr="00AC4FBC">
        <w:t>7.7B.3_1.1.4.3</w:t>
      </w:r>
      <w:r w:rsidRPr="00AC4FBC">
        <w:tab/>
        <w:t>Message contents</w:t>
      </w:r>
    </w:p>
    <w:bookmarkEnd w:id="252"/>
    <w:p w14:paraId="73830671" w14:textId="0949038A" w:rsidR="00E2797E" w:rsidRDefault="00E2797E" w:rsidP="00E2797E">
      <w:r w:rsidRPr="00AC4FBC">
        <w:t xml:space="preserve">Message contents are according to </w:t>
      </w:r>
      <w:ins w:id="253" w:author="Anritsu" w:date="2024-02-15T09:52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49B029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6CE20B4" w14:textId="77777777" w:rsidTr="001B2E51">
        <w:tc>
          <w:tcPr>
            <w:tcW w:w="9747" w:type="dxa"/>
            <w:gridSpan w:val="4"/>
          </w:tcPr>
          <w:p w14:paraId="49BEC666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B7BCA24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1CC9779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77FD289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460B92DB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50DBF9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6939428" w14:textId="77777777" w:rsidTr="001B2E51">
        <w:tc>
          <w:tcPr>
            <w:tcW w:w="4390" w:type="dxa"/>
            <w:tcBorders>
              <w:bottom w:val="nil"/>
            </w:tcBorders>
          </w:tcPr>
          <w:p w14:paraId="1706891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0C6122A" w14:textId="1D0FD85F" w:rsidR="00E2797E" w:rsidRPr="00AC4FBC" w:rsidRDefault="00E2797E" w:rsidP="001B2E51">
            <w:pPr>
              <w:pStyle w:val="TAL"/>
            </w:pPr>
            <w:del w:id="254" w:author="Anritsu" w:date="2024-02-15T09:55:00Z">
              <w:r w:rsidRPr="00AC4FBC" w:rsidDel="00A22D8B">
                <w:delText>23</w:delText>
              </w:r>
            </w:del>
            <w:ins w:id="255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B3DB2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3EB57CA" w14:textId="2343828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56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084B13B6" w14:textId="5068AC17" w:rsidTr="001B2E51">
        <w:trPr>
          <w:del w:id="257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6A7B014" w14:textId="729A870E" w:rsidR="00E2797E" w:rsidRPr="00AC4FBC" w:rsidDel="00A22D8B" w:rsidRDefault="00E2797E" w:rsidP="001B2E51">
            <w:pPr>
              <w:pStyle w:val="TAL"/>
              <w:rPr>
                <w:del w:id="258" w:author="Anritsu" w:date="2024-02-15T09:55:00Z"/>
              </w:rPr>
            </w:pPr>
          </w:p>
        </w:tc>
        <w:tc>
          <w:tcPr>
            <w:tcW w:w="1417" w:type="dxa"/>
          </w:tcPr>
          <w:p w14:paraId="3A1AB852" w14:textId="7668C6B7" w:rsidR="00E2797E" w:rsidRPr="00AC4FBC" w:rsidDel="00A22D8B" w:rsidRDefault="00E2797E" w:rsidP="001B2E51">
            <w:pPr>
              <w:pStyle w:val="TAL"/>
              <w:rPr>
                <w:del w:id="259" w:author="Anritsu" w:date="2024-02-15T09:55:00Z"/>
              </w:rPr>
            </w:pPr>
            <w:del w:id="260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E1DFF73" w14:textId="2C9C4960" w:rsidR="00E2797E" w:rsidRPr="00AC4FBC" w:rsidDel="00A22D8B" w:rsidRDefault="00E2797E" w:rsidP="001B2E51">
            <w:pPr>
              <w:pStyle w:val="TAL"/>
              <w:rPr>
                <w:del w:id="261" w:author="Anritsu" w:date="2024-02-15T09:55:00Z"/>
              </w:rPr>
            </w:pPr>
          </w:p>
        </w:tc>
        <w:tc>
          <w:tcPr>
            <w:tcW w:w="1672" w:type="dxa"/>
          </w:tcPr>
          <w:p w14:paraId="4FDDBA90" w14:textId="3DD285ED" w:rsidR="00E2797E" w:rsidRPr="00AC4FBC" w:rsidDel="00A22D8B" w:rsidRDefault="00E2797E" w:rsidP="001B2E51">
            <w:pPr>
              <w:pStyle w:val="TAL"/>
              <w:rPr>
                <w:del w:id="262" w:author="Anritsu" w:date="2024-02-15T09:55:00Z"/>
              </w:rPr>
            </w:pPr>
            <w:del w:id="263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0ABF3B0" w14:textId="593DFA76" w:rsidTr="001B2E51">
        <w:trPr>
          <w:del w:id="264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433FE816" w14:textId="5A9EC3C6" w:rsidR="00E2797E" w:rsidRPr="00AC4FBC" w:rsidDel="00A22D8B" w:rsidRDefault="00E2797E" w:rsidP="001B2E51">
            <w:pPr>
              <w:pStyle w:val="TAL"/>
              <w:rPr>
                <w:del w:id="265" w:author="Anritsu" w:date="2024-02-15T09:55:00Z"/>
              </w:rPr>
            </w:pPr>
          </w:p>
        </w:tc>
        <w:tc>
          <w:tcPr>
            <w:tcW w:w="1417" w:type="dxa"/>
          </w:tcPr>
          <w:p w14:paraId="05B76BF6" w14:textId="3E4DB89D" w:rsidR="00E2797E" w:rsidRPr="00AC4FBC" w:rsidDel="00A22D8B" w:rsidRDefault="00E2797E" w:rsidP="001B2E51">
            <w:pPr>
              <w:pStyle w:val="TAL"/>
              <w:rPr>
                <w:del w:id="266" w:author="Anritsu" w:date="2024-02-15T09:55:00Z"/>
                <w:lang w:eastAsia="ja-JP"/>
              </w:rPr>
            </w:pPr>
            <w:del w:id="267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68B57948" w14:textId="46B03ABF" w:rsidR="00E2797E" w:rsidRPr="00AC4FBC" w:rsidDel="00A22D8B" w:rsidRDefault="00E2797E" w:rsidP="001B2E51">
            <w:pPr>
              <w:pStyle w:val="TAL"/>
              <w:rPr>
                <w:del w:id="268" w:author="Anritsu" w:date="2024-02-15T09:55:00Z"/>
              </w:rPr>
            </w:pPr>
          </w:p>
        </w:tc>
        <w:tc>
          <w:tcPr>
            <w:tcW w:w="1672" w:type="dxa"/>
          </w:tcPr>
          <w:p w14:paraId="14FAB2D9" w14:textId="2F0E78D3" w:rsidR="00E2797E" w:rsidRPr="00AC4FBC" w:rsidDel="00A22D8B" w:rsidRDefault="00E2797E" w:rsidP="001B2E51">
            <w:pPr>
              <w:pStyle w:val="TAL"/>
              <w:rPr>
                <w:del w:id="269" w:author="Anritsu" w:date="2024-02-15T09:55:00Z"/>
              </w:rPr>
            </w:pPr>
            <w:del w:id="270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6AA5BED7" w14:textId="77777777" w:rsidTr="001B2E51">
        <w:tc>
          <w:tcPr>
            <w:tcW w:w="4390" w:type="dxa"/>
            <w:tcBorders>
              <w:top w:val="nil"/>
            </w:tcBorders>
          </w:tcPr>
          <w:p w14:paraId="0FB0A45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69E86B0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0AA1CDE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C65DB94" w14:textId="25EB983A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71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73972488" w14:textId="77777777" w:rsidR="00E2797E" w:rsidRPr="00AC4FBC" w:rsidRDefault="00E2797E" w:rsidP="00E2797E"/>
    <w:p w14:paraId="08615AD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61662522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1A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08751F7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630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60BC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C790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D328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1BD642A7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03F8E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307B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C1594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B2A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1FF90415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C7CAED" w14:textId="06101B34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272" w:author="Anritsu" w:date="2024-02-15T09:54:00Z">
              <w:r w:rsidRPr="00AC4FBC" w:rsidDel="00A22D8B">
                <w:delText>UE-FR1</w:delText>
              </w:r>
            </w:del>
            <w:ins w:id="273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9CC" w14:textId="6682110A" w:rsidR="00E2797E" w:rsidRPr="00AC4FBC" w:rsidRDefault="00E2797E" w:rsidP="001B2E51">
            <w:pPr>
              <w:pStyle w:val="TAL"/>
            </w:pPr>
            <w:del w:id="274" w:author="Anritsu" w:date="2024-02-15T09:55:00Z">
              <w:r w:rsidRPr="00AC4FBC" w:rsidDel="00A22D8B">
                <w:delText>23</w:delText>
              </w:r>
            </w:del>
            <w:ins w:id="275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0DA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5F7" w14:textId="32621F0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76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F11344" w14:textId="7AA7F2AF" w:rsidTr="001B2E51">
        <w:trPr>
          <w:gridBefore w:val="1"/>
          <w:wBefore w:w="9" w:type="dxa"/>
          <w:del w:id="277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E5AD1" w14:textId="7EA74F4B" w:rsidR="00E2797E" w:rsidRPr="00AC4FBC" w:rsidDel="00A22D8B" w:rsidRDefault="00E2797E" w:rsidP="001B2E51">
            <w:pPr>
              <w:pStyle w:val="TAL"/>
              <w:rPr>
                <w:del w:id="278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ED1" w14:textId="1C781BD4" w:rsidR="00E2797E" w:rsidRPr="00AC4FBC" w:rsidDel="00A22D8B" w:rsidRDefault="00E2797E" w:rsidP="001B2E51">
            <w:pPr>
              <w:pStyle w:val="TAL"/>
              <w:rPr>
                <w:del w:id="279" w:author="Anritsu" w:date="2024-02-15T09:55:00Z"/>
                <w:lang w:eastAsia="ja-JP"/>
              </w:rPr>
            </w:pPr>
            <w:del w:id="280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811" w14:textId="46D04ED6" w:rsidR="00E2797E" w:rsidRPr="00AC4FBC" w:rsidDel="00A22D8B" w:rsidRDefault="00E2797E" w:rsidP="001B2E51">
            <w:pPr>
              <w:pStyle w:val="TAL"/>
              <w:rPr>
                <w:del w:id="281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3D" w14:textId="2D78497C" w:rsidR="00E2797E" w:rsidRPr="00AC4FBC" w:rsidDel="00A22D8B" w:rsidRDefault="00E2797E" w:rsidP="001B2E51">
            <w:pPr>
              <w:pStyle w:val="TAL"/>
              <w:rPr>
                <w:del w:id="282" w:author="Anritsu" w:date="2024-02-15T09:55:00Z"/>
              </w:rPr>
            </w:pPr>
            <w:del w:id="283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73D0DBA" w14:textId="31514009" w:rsidTr="001B2E51">
        <w:trPr>
          <w:gridBefore w:val="1"/>
          <w:wBefore w:w="9" w:type="dxa"/>
          <w:del w:id="284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FEE1" w14:textId="18161F35" w:rsidR="00E2797E" w:rsidRPr="00AC4FBC" w:rsidDel="00A22D8B" w:rsidRDefault="00E2797E" w:rsidP="001B2E51">
            <w:pPr>
              <w:pStyle w:val="TAL"/>
              <w:rPr>
                <w:del w:id="285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C25" w14:textId="7EF21DE5" w:rsidR="00E2797E" w:rsidRPr="00AC4FBC" w:rsidDel="00A22D8B" w:rsidRDefault="00E2797E" w:rsidP="001B2E51">
            <w:pPr>
              <w:pStyle w:val="TAL"/>
              <w:rPr>
                <w:del w:id="286" w:author="Anritsu" w:date="2024-02-15T09:55:00Z"/>
                <w:lang w:eastAsia="ja-JP"/>
              </w:rPr>
            </w:pPr>
            <w:del w:id="287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28D" w14:textId="2971E410" w:rsidR="00E2797E" w:rsidRPr="00AC4FBC" w:rsidDel="00A22D8B" w:rsidRDefault="00E2797E" w:rsidP="001B2E51">
            <w:pPr>
              <w:pStyle w:val="TAL"/>
              <w:rPr>
                <w:del w:id="288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F7C" w14:textId="69530770" w:rsidR="00E2797E" w:rsidRPr="00AC4FBC" w:rsidDel="00A22D8B" w:rsidRDefault="00E2797E" w:rsidP="001B2E51">
            <w:pPr>
              <w:pStyle w:val="TAL"/>
              <w:rPr>
                <w:del w:id="289" w:author="Anritsu" w:date="2024-02-15T09:55:00Z"/>
              </w:rPr>
            </w:pPr>
            <w:del w:id="290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F42544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495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A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D67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4998" w14:textId="1C35ADD0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91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5D35762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86F54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3B83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FEF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AC7C9C" w14:textId="77777777" w:rsidR="00E2797E" w:rsidRPr="00AC4FBC" w:rsidRDefault="00E2797E" w:rsidP="001B2E51">
            <w:pPr>
              <w:pStyle w:val="TAL"/>
            </w:pPr>
          </w:p>
        </w:tc>
      </w:tr>
    </w:tbl>
    <w:p w14:paraId="67030F15" w14:textId="77777777" w:rsidR="00E2797E" w:rsidRPr="00AC4FBC" w:rsidRDefault="00E2797E" w:rsidP="00E2797E"/>
    <w:p w14:paraId="7B66930F" w14:textId="77777777" w:rsidR="00E2797E" w:rsidRPr="00AC4FBC" w:rsidRDefault="00E2797E" w:rsidP="00E2797E">
      <w:pPr>
        <w:pStyle w:val="H6"/>
      </w:pPr>
      <w:bookmarkStart w:id="292" w:name="_CR7_7B_3_1_1_5"/>
      <w:r w:rsidRPr="00AC4FBC">
        <w:t>7.7B.3_1.1.5</w:t>
      </w:r>
      <w:r w:rsidRPr="00AC4FBC">
        <w:tab/>
        <w:t>Test Requirement</w:t>
      </w:r>
    </w:p>
    <w:bookmarkEnd w:id="292"/>
    <w:p w14:paraId="29249F03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7.7B.3_1.1.5-1 for the specified wanted signal mean power in the presence of interfering signals.</w:t>
      </w:r>
    </w:p>
    <w:p w14:paraId="7CF4F39A" w14:textId="77777777" w:rsidR="00E2797E" w:rsidRPr="00AC4FBC" w:rsidRDefault="00E2797E" w:rsidP="00E2797E">
      <w:pPr>
        <w:pStyle w:val="TH"/>
      </w:pPr>
      <w:bookmarkStart w:id="293" w:name="_CRTable7_7B_3_1_1_51"/>
      <w:r w:rsidRPr="00AC4FBC">
        <w:t xml:space="preserve">Table </w:t>
      </w:r>
      <w:bookmarkEnd w:id="293"/>
      <w:r w:rsidRPr="00AC4FBC">
        <w:t>7.7B.3_1.1.5-1: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2EB53C1B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5C326004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9A6A1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25E40E9B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39111086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EB3B1B4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606A8041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79CF98FE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C2D4987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05CDA7BF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70C73100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4AFC2B7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53414AB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3DA905E1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18536B1F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79313D97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ADB5E9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CC97F9C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7114B35A" w14:textId="77777777" w:rsidR="00E2797E" w:rsidRPr="00AC4FBC" w:rsidRDefault="00E2797E" w:rsidP="00E2797E"/>
    <w:p w14:paraId="42317A4F" w14:textId="77777777" w:rsidR="00E2797E" w:rsidRPr="00AC4FBC" w:rsidRDefault="00E2797E" w:rsidP="00E2797E">
      <w:pPr>
        <w:pStyle w:val="4"/>
      </w:pPr>
      <w:bookmarkStart w:id="294" w:name="_CR7_7B_3_1_2"/>
      <w:bookmarkStart w:id="295" w:name="_Toc60743326"/>
      <w:bookmarkStart w:id="296" w:name="_Toc68206501"/>
      <w:bookmarkStart w:id="297" w:name="_Toc75972304"/>
      <w:bookmarkStart w:id="298" w:name="_Toc85051747"/>
      <w:bookmarkStart w:id="299" w:name="_Toc90493769"/>
      <w:bookmarkStart w:id="300" w:name="_Toc90494409"/>
      <w:bookmarkStart w:id="301" w:name="_Toc100094455"/>
      <w:bookmarkStart w:id="302" w:name="_Toc106873146"/>
      <w:bookmarkStart w:id="303" w:name="_Toc155209122"/>
      <w:bookmarkEnd w:id="294"/>
      <w:r w:rsidRPr="00AC4FBC">
        <w:t>7.7B.3_1.2</w:t>
      </w:r>
      <w:r w:rsidRPr="00AC4FBC">
        <w:tab/>
        <w:t>Spurious Response for EN-DC within FR1 (4 CCs)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0BDA7F99" w14:textId="77777777" w:rsidR="001B0C27" w:rsidRPr="00AC4FBC" w:rsidRDefault="001B0C27" w:rsidP="001B0C27">
      <w:pPr>
        <w:pStyle w:val="H6"/>
      </w:pPr>
      <w:bookmarkStart w:id="304" w:name="_CR7_7B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CBA018" w14:textId="77777777" w:rsidR="00E2797E" w:rsidRPr="00AC4FBC" w:rsidRDefault="00E2797E" w:rsidP="00E2797E">
      <w:pPr>
        <w:pStyle w:val="H6"/>
      </w:pPr>
      <w:r w:rsidRPr="00AC4FBC">
        <w:t>7.7B.3_1.2.4.3</w:t>
      </w:r>
      <w:r w:rsidRPr="00AC4FBC">
        <w:tab/>
        <w:t>Message contents</w:t>
      </w:r>
    </w:p>
    <w:bookmarkEnd w:id="304"/>
    <w:p w14:paraId="3DC9951B" w14:textId="0AAC3902" w:rsidR="00E2797E" w:rsidRDefault="00E2797E" w:rsidP="00E2797E">
      <w:r w:rsidRPr="00AC4FBC">
        <w:t xml:space="preserve">Message contents are according to </w:t>
      </w:r>
      <w:ins w:id="305" w:author="Anritsu" w:date="2024-02-15T09:53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796A0539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759C775C" w14:textId="77777777" w:rsidTr="001B2E51">
        <w:tc>
          <w:tcPr>
            <w:tcW w:w="9747" w:type="dxa"/>
            <w:gridSpan w:val="4"/>
          </w:tcPr>
          <w:p w14:paraId="7357426E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0D987F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0E9BF8F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0A9D40D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E38A76D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3E7BDCFC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C57E26E" w14:textId="77777777" w:rsidTr="001B2E51">
        <w:tc>
          <w:tcPr>
            <w:tcW w:w="4390" w:type="dxa"/>
            <w:tcBorders>
              <w:bottom w:val="nil"/>
            </w:tcBorders>
          </w:tcPr>
          <w:p w14:paraId="2441CF19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0BB2A6AF" w14:textId="12D27AB8" w:rsidR="00E2797E" w:rsidRPr="00AC4FBC" w:rsidRDefault="00E2797E" w:rsidP="001B2E51">
            <w:pPr>
              <w:pStyle w:val="TAL"/>
            </w:pPr>
            <w:del w:id="306" w:author="Anritsu" w:date="2024-02-15T09:55:00Z">
              <w:r w:rsidRPr="00AC4FBC" w:rsidDel="00A22D8B">
                <w:delText>23</w:delText>
              </w:r>
            </w:del>
            <w:ins w:id="307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5FB14EA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0245183" w14:textId="3D77D9F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08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58DC6279" w14:textId="11064236" w:rsidTr="001B2E51">
        <w:trPr>
          <w:del w:id="309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52969FFA" w14:textId="080651F3" w:rsidR="00E2797E" w:rsidRPr="00AC4FBC" w:rsidDel="00A22D8B" w:rsidRDefault="00E2797E" w:rsidP="001B2E51">
            <w:pPr>
              <w:pStyle w:val="TAL"/>
              <w:rPr>
                <w:del w:id="310" w:author="Anritsu" w:date="2024-02-15T09:55:00Z"/>
              </w:rPr>
            </w:pPr>
          </w:p>
        </w:tc>
        <w:tc>
          <w:tcPr>
            <w:tcW w:w="1417" w:type="dxa"/>
          </w:tcPr>
          <w:p w14:paraId="77842A22" w14:textId="2F143D21" w:rsidR="00E2797E" w:rsidRPr="00AC4FBC" w:rsidDel="00A22D8B" w:rsidRDefault="00E2797E" w:rsidP="001B2E51">
            <w:pPr>
              <w:pStyle w:val="TAL"/>
              <w:rPr>
                <w:del w:id="311" w:author="Anritsu" w:date="2024-02-15T09:55:00Z"/>
              </w:rPr>
            </w:pPr>
            <w:del w:id="312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4516545" w14:textId="3679D642" w:rsidR="00E2797E" w:rsidRPr="00AC4FBC" w:rsidDel="00A22D8B" w:rsidRDefault="00E2797E" w:rsidP="001B2E51">
            <w:pPr>
              <w:pStyle w:val="TAL"/>
              <w:rPr>
                <w:del w:id="313" w:author="Anritsu" w:date="2024-02-15T09:55:00Z"/>
              </w:rPr>
            </w:pPr>
          </w:p>
        </w:tc>
        <w:tc>
          <w:tcPr>
            <w:tcW w:w="1672" w:type="dxa"/>
          </w:tcPr>
          <w:p w14:paraId="61A6D8EA" w14:textId="23731556" w:rsidR="00E2797E" w:rsidRPr="00AC4FBC" w:rsidDel="00A22D8B" w:rsidRDefault="00E2797E" w:rsidP="001B2E51">
            <w:pPr>
              <w:pStyle w:val="TAL"/>
              <w:rPr>
                <w:del w:id="314" w:author="Anritsu" w:date="2024-02-15T09:55:00Z"/>
              </w:rPr>
            </w:pPr>
            <w:del w:id="315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79855E" w14:textId="5F23816F" w:rsidTr="001B2E51">
        <w:trPr>
          <w:del w:id="316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9BA9127" w14:textId="3826CD69" w:rsidR="00E2797E" w:rsidRPr="00AC4FBC" w:rsidDel="00A22D8B" w:rsidRDefault="00E2797E" w:rsidP="001B2E51">
            <w:pPr>
              <w:pStyle w:val="TAL"/>
              <w:rPr>
                <w:del w:id="317" w:author="Anritsu" w:date="2024-02-15T09:55:00Z"/>
              </w:rPr>
            </w:pPr>
          </w:p>
        </w:tc>
        <w:tc>
          <w:tcPr>
            <w:tcW w:w="1417" w:type="dxa"/>
          </w:tcPr>
          <w:p w14:paraId="255F4CCD" w14:textId="39C89B94" w:rsidR="00E2797E" w:rsidRPr="00AC4FBC" w:rsidDel="00A22D8B" w:rsidRDefault="00E2797E" w:rsidP="001B2E51">
            <w:pPr>
              <w:pStyle w:val="TAL"/>
              <w:rPr>
                <w:del w:id="318" w:author="Anritsu" w:date="2024-02-15T09:55:00Z"/>
                <w:lang w:eastAsia="ja-JP"/>
              </w:rPr>
            </w:pPr>
            <w:del w:id="319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541220D3" w14:textId="60054140" w:rsidR="00E2797E" w:rsidRPr="00AC4FBC" w:rsidDel="00A22D8B" w:rsidRDefault="00E2797E" w:rsidP="001B2E51">
            <w:pPr>
              <w:pStyle w:val="TAL"/>
              <w:rPr>
                <w:del w:id="320" w:author="Anritsu" w:date="2024-02-15T09:55:00Z"/>
              </w:rPr>
            </w:pPr>
          </w:p>
        </w:tc>
        <w:tc>
          <w:tcPr>
            <w:tcW w:w="1672" w:type="dxa"/>
          </w:tcPr>
          <w:p w14:paraId="56821C03" w14:textId="4C687A2A" w:rsidR="00E2797E" w:rsidRPr="00AC4FBC" w:rsidDel="00A22D8B" w:rsidRDefault="00E2797E" w:rsidP="001B2E51">
            <w:pPr>
              <w:pStyle w:val="TAL"/>
              <w:rPr>
                <w:del w:id="321" w:author="Anritsu" w:date="2024-02-15T09:55:00Z"/>
              </w:rPr>
            </w:pPr>
            <w:del w:id="322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CB313E3" w14:textId="77777777" w:rsidTr="001B2E51">
        <w:tc>
          <w:tcPr>
            <w:tcW w:w="4390" w:type="dxa"/>
            <w:tcBorders>
              <w:top w:val="nil"/>
            </w:tcBorders>
          </w:tcPr>
          <w:p w14:paraId="48FE3EA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CB6DF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6EAC89E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6C337241" w14:textId="200FBA2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23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4D0EB113" w14:textId="77777777" w:rsidR="00E2797E" w:rsidRPr="00AC4FBC" w:rsidRDefault="00E2797E" w:rsidP="00E2797E"/>
    <w:p w14:paraId="47ABF5E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E696F61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EA3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2F24D1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9FC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57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032A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0D9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9ED16C4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35367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3622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9FDF7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0A73F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C175BE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F5936" w14:textId="709136ED" w:rsidR="00E2797E" w:rsidRPr="00AC4FBC" w:rsidRDefault="00E2797E" w:rsidP="001B2E51">
            <w:pPr>
              <w:pStyle w:val="TAL"/>
            </w:pPr>
            <w:r w:rsidRPr="00AC4FBC">
              <w:t xml:space="preserve">                          p-Max</w:t>
            </w:r>
            <w:del w:id="324" w:author="Anritsu" w:date="2024-02-15T09:54:00Z">
              <w:r w:rsidRPr="00AC4FBC" w:rsidDel="00A22D8B">
                <w:delText>UE-FR1</w:delText>
              </w:r>
            </w:del>
            <w:ins w:id="325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37C5" w14:textId="4DCA99C9" w:rsidR="00E2797E" w:rsidRPr="00AC4FBC" w:rsidRDefault="00E2797E" w:rsidP="001B2E51">
            <w:pPr>
              <w:pStyle w:val="TAL"/>
            </w:pPr>
            <w:del w:id="326" w:author="Anritsu" w:date="2024-02-15T09:55:00Z">
              <w:r w:rsidRPr="00AC4FBC" w:rsidDel="00A22D8B">
                <w:delText>23</w:delText>
              </w:r>
            </w:del>
            <w:ins w:id="327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18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D51" w14:textId="775D1B8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28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7E5C17" w14:textId="028BA895" w:rsidTr="001B2E51">
        <w:trPr>
          <w:gridBefore w:val="1"/>
          <w:wBefore w:w="9" w:type="dxa"/>
          <w:del w:id="329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CD6AC" w14:textId="24B80EE7" w:rsidR="00E2797E" w:rsidRPr="00AC4FBC" w:rsidDel="00A22D8B" w:rsidRDefault="00E2797E" w:rsidP="001B2E51">
            <w:pPr>
              <w:pStyle w:val="TAL"/>
              <w:rPr>
                <w:del w:id="330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8211" w14:textId="701A51EB" w:rsidR="00E2797E" w:rsidRPr="00AC4FBC" w:rsidDel="00A22D8B" w:rsidRDefault="00E2797E" w:rsidP="001B2E51">
            <w:pPr>
              <w:pStyle w:val="TAL"/>
              <w:rPr>
                <w:del w:id="331" w:author="Anritsu" w:date="2024-02-15T09:55:00Z"/>
                <w:lang w:eastAsia="ja-JP"/>
              </w:rPr>
            </w:pPr>
            <w:del w:id="332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8A22" w14:textId="3CC59464" w:rsidR="00E2797E" w:rsidRPr="00AC4FBC" w:rsidDel="00A22D8B" w:rsidRDefault="00E2797E" w:rsidP="001B2E51">
            <w:pPr>
              <w:pStyle w:val="TAL"/>
              <w:rPr>
                <w:del w:id="333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0E3" w14:textId="67E620F8" w:rsidR="00E2797E" w:rsidRPr="00AC4FBC" w:rsidDel="00A22D8B" w:rsidRDefault="00E2797E" w:rsidP="001B2E51">
            <w:pPr>
              <w:pStyle w:val="TAL"/>
              <w:rPr>
                <w:del w:id="334" w:author="Anritsu" w:date="2024-02-15T09:55:00Z"/>
              </w:rPr>
            </w:pPr>
            <w:del w:id="335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0A4FD201" w14:textId="6BD42E80" w:rsidTr="001B2E51">
        <w:trPr>
          <w:gridBefore w:val="1"/>
          <w:wBefore w:w="9" w:type="dxa"/>
          <w:del w:id="336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9FC037" w14:textId="42CF117A" w:rsidR="00E2797E" w:rsidRPr="00AC4FBC" w:rsidDel="00A22D8B" w:rsidRDefault="00E2797E" w:rsidP="001B2E51">
            <w:pPr>
              <w:pStyle w:val="TAL"/>
              <w:rPr>
                <w:del w:id="337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FF" w14:textId="5F10EEFE" w:rsidR="00E2797E" w:rsidRPr="00AC4FBC" w:rsidDel="00A22D8B" w:rsidRDefault="00E2797E" w:rsidP="001B2E51">
            <w:pPr>
              <w:pStyle w:val="TAL"/>
              <w:rPr>
                <w:del w:id="338" w:author="Anritsu" w:date="2024-02-15T09:55:00Z"/>
                <w:lang w:eastAsia="ja-JP"/>
              </w:rPr>
            </w:pPr>
            <w:del w:id="339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86F" w14:textId="27AD6DE7" w:rsidR="00E2797E" w:rsidRPr="00AC4FBC" w:rsidDel="00A22D8B" w:rsidRDefault="00E2797E" w:rsidP="001B2E51">
            <w:pPr>
              <w:pStyle w:val="TAL"/>
              <w:rPr>
                <w:del w:id="340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45" w14:textId="25A952A4" w:rsidR="00E2797E" w:rsidRPr="00AC4FBC" w:rsidDel="00A22D8B" w:rsidRDefault="00E2797E" w:rsidP="001B2E51">
            <w:pPr>
              <w:pStyle w:val="TAL"/>
              <w:rPr>
                <w:del w:id="341" w:author="Anritsu" w:date="2024-02-15T09:55:00Z"/>
              </w:rPr>
            </w:pPr>
            <w:del w:id="342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D3F1AB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82A6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B56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20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8A4" w14:textId="61EE6DE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43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A7B9DD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06E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525B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522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1050D" w14:textId="77777777" w:rsidR="00E2797E" w:rsidRPr="00AC4FBC" w:rsidRDefault="00E2797E" w:rsidP="001B2E51">
            <w:pPr>
              <w:pStyle w:val="TAL"/>
            </w:pPr>
          </w:p>
        </w:tc>
      </w:tr>
    </w:tbl>
    <w:p w14:paraId="6363EE77" w14:textId="77777777" w:rsidR="00E2797E" w:rsidRPr="00AC4FBC" w:rsidRDefault="00E2797E" w:rsidP="00E2797E"/>
    <w:p w14:paraId="0BC03A81" w14:textId="77777777" w:rsidR="00E2797E" w:rsidRPr="00AC4FBC" w:rsidRDefault="00E2797E" w:rsidP="00E2797E">
      <w:pPr>
        <w:pStyle w:val="H6"/>
      </w:pPr>
      <w:bookmarkStart w:id="344" w:name="_CR7_7B_3_1_2_5"/>
      <w:r w:rsidRPr="00AC4FBC">
        <w:t>7.7B.3_1.2.5</w:t>
      </w:r>
      <w:r w:rsidRPr="00AC4FBC">
        <w:tab/>
        <w:t>Test Requirement</w:t>
      </w:r>
    </w:p>
    <w:bookmarkEnd w:id="344"/>
    <w:p w14:paraId="6891103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7.7B.3_1.2.5-1 for the specified wanted signal mean power in the presence of interfering signals.</w:t>
      </w:r>
    </w:p>
    <w:p w14:paraId="20283EBD" w14:textId="77777777" w:rsidR="00E2797E" w:rsidRPr="00AC4FBC" w:rsidRDefault="00E2797E" w:rsidP="00E2797E">
      <w:pPr>
        <w:pStyle w:val="TH"/>
      </w:pPr>
      <w:bookmarkStart w:id="345" w:name="_CRTable7_7B_3_1_2_51"/>
      <w:r w:rsidRPr="00AC4FBC">
        <w:t xml:space="preserve">Table </w:t>
      </w:r>
      <w:bookmarkEnd w:id="345"/>
      <w:r w:rsidRPr="00AC4FBC">
        <w:t>7.7B.3_1.2.5-1: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A36DECC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42FB9EF1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0D6BE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7FF23DE8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0B3DF32F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62A6F5F7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2B5C9510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660DF852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FC552E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B1DA4F7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9CF4801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0A02E3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1A691765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1B4E8427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E309FA4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26AF21F8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4CB335BD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2216868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27B6E5CF" w14:textId="77777777" w:rsidR="00E2797E" w:rsidRPr="00AC4FBC" w:rsidRDefault="00E2797E" w:rsidP="00E2797E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87531"/>
    <w:multiLevelType w:val="hybridMultilevel"/>
    <w:tmpl w:val="FC68C314"/>
    <w:lvl w:ilvl="0" w:tplc="3D4031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E6C5282"/>
    <w:multiLevelType w:val="hybridMultilevel"/>
    <w:tmpl w:val="D5F4AC16"/>
    <w:lvl w:ilvl="0" w:tplc="C5109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899436604">
    <w:abstractNumId w:val="0"/>
  </w:num>
  <w:num w:numId="2" w16cid:durableId="3387797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C5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0C27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A7C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5E4256"/>
    <w:rsid w:val="006129DC"/>
    <w:rsid w:val="00621188"/>
    <w:rsid w:val="006257ED"/>
    <w:rsid w:val="006274EF"/>
    <w:rsid w:val="00653DE4"/>
    <w:rsid w:val="0065418E"/>
    <w:rsid w:val="00665C47"/>
    <w:rsid w:val="00695808"/>
    <w:rsid w:val="006B46FB"/>
    <w:rsid w:val="006E21FB"/>
    <w:rsid w:val="00792342"/>
    <w:rsid w:val="007977A8"/>
    <w:rsid w:val="007B4A21"/>
    <w:rsid w:val="007B512A"/>
    <w:rsid w:val="007B6F37"/>
    <w:rsid w:val="007C2097"/>
    <w:rsid w:val="007C7582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1ED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2D8B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C029A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2797E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2797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E2797E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E2797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E27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7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7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9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27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7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797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797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2421</Words>
  <Characters>13806</Characters>
  <Application>Microsoft Office Word</Application>
  <DocSecurity>0</DocSecurity>
  <Lines>115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2024-02-16T10:45:00Z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R5-241112</vt:lpwstr>
  </property>
  <property fmtid="{D5CDD505-2E9C-101B-9397-08002B2CF9AE}" pid="9" name="Spec#">
    <vt:lpwstr>38.521-3</vt:lpwstr>
  </property>
  <property fmtid="{D5CDD505-2E9C-101B-9397-08002B2CF9AE}" pid="10" name="Cr#">
    <vt:lpwstr>1752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p-Max value in out of band test cases for FR1 inter-band EN-DC</vt:lpwstr>
  </property>
  <property fmtid="{D5CDD505-2E9C-101B-9397-08002B2CF9AE}" pid="20" name="MtgTitle">
    <vt:lpwstr> </vt:lpwstr>
  </property>
</Properties>
</file>